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423" w:rsidRDefault="001B5423" w:rsidP="001B542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C. MARITZA RANGEL MOLINA</w:t>
      </w:r>
    </w:p>
    <w:p w:rsidR="001B5423" w:rsidRPr="00FE0994" w:rsidRDefault="001B5423" w:rsidP="001B5423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1B5423" w:rsidRPr="00FE0994" w:rsidRDefault="001B5423" w:rsidP="001B5423">
      <w:pPr>
        <w:rPr>
          <w:rFonts w:ascii="Arial" w:hAnsi="Arial" w:cs="Arial"/>
          <w:b/>
          <w:bCs/>
          <w:sz w:val="22"/>
          <w:szCs w:val="22"/>
        </w:rPr>
      </w:pPr>
    </w:p>
    <w:p w:rsidR="001B5423" w:rsidRDefault="001B5423" w:rsidP="001B5423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Zitle,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/>
          <w:i/>
          <w:noProof/>
          <w:sz w:val="22"/>
          <w:szCs w:val="22"/>
          <w:u w:val="single"/>
        </w:rPr>
        <w:t>A</w:t>
      </w:r>
      <w:r w:rsidRPr="00A83BE4">
        <w:rPr>
          <w:rFonts w:ascii="Arial" w:hAnsi="Arial" w:cs="Arial"/>
          <w:b/>
          <w:i/>
          <w:noProof/>
          <w:sz w:val="22"/>
          <w:szCs w:val="22"/>
          <w:u w:val="single"/>
        </w:rPr>
        <w:t>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CMADJ-162</w:t>
      </w:r>
      <w:r w:rsidRPr="00A83BE4">
        <w:rPr>
          <w:rFonts w:ascii="Arial" w:hAnsi="Arial" w:cs="Arial"/>
          <w:b/>
          <w:noProof/>
          <w:sz w:val="22"/>
          <w:szCs w:val="22"/>
        </w:rPr>
        <w:t>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"Adquisición de Material de Construcción para Colocación de Adoquin en la Localidad de San Felix Hidalgo</w:t>
      </w:r>
      <w:r w:rsidRPr="00A83BE4">
        <w:rPr>
          <w:rFonts w:ascii="Arial" w:hAnsi="Arial" w:cs="Arial"/>
          <w:b/>
          <w:noProof/>
          <w:sz w:val="22"/>
          <w:szCs w:val="22"/>
        </w:rPr>
        <w:t>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15989">
        <w:rPr>
          <w:rFonts w:ascii="Arial" w:hAnsi="Arial" w:cs="Arial"/>
          <w:sz w:val="22"/>
          <w:szCs w:val="22"/>
        </w:rPr>
        <w:t>siendo el siguiente:</w:t>
      </w:r>
    </w:p>
    <w:p w:rsidR="001B5423" w:rsidRDefault="001B5423" w:rsidP="001B542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2749"/>
        <w:gridCol w:w="1470"/>
        <w:gridCol w:w="2070"/>
        <w:gridCol w:w="992"/>
        <w:gridCol w:w="1701"/>
      </w:tblGrid>
      <w:tr w:rsidR="001B5423" w:rsidRPr="00B667AB" w:rsidTr="00CA75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UNIDAD DE MEDIDA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CANTIDAD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P.U.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1B5423" w:rsidRPr="00B667AB" w:rsidTr="00CA75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23" w:rsidRPr="00B667AB" w:rsidRDefault="001B5423" w:rsidP="00CA75E5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TONELADA DE CEMENTO GRIS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PZA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1B5423" w:rsidRPr="00B667AB" w:rsidTr="00CA75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23" w:rsidRPr="00B667AB" w:rsidRDefault="001B5423" w:rsidP="00CA75E5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ARENILLA PARA BASE DE ADOQUIN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VIAJE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1B5423" w:rsidRPr="00B667AB" w:rsidTr="00CA75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23" w:rsidRPr="00B667AB" w:rsidRDefault="001B5423" w:rsidP="00CA75E5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GRAVA TRITURADA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VIAJE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1B5423" w:rsidRPr="00B667AB" w:rsidTr="00CA75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23" w:rsidRPr="00B667AB" w:rsidRDefault="001B5423" w:rsidP="00CA75E5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ARENA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VIAJE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1B5423" w:rsidRPr="00B667AB" w:rsidTr="00CA75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23" w:rsidRPr="00B667AB" w:rsidRDefault="001B5423" w:rsidP="00CA75E5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RENTA DE RETROEXCAVADORA POR DIA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PZA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2</w:t>
            </w:r>
            <w: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 DIAS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1B5423" w:rsidRPr="00B667AB" w:rsidTr="00CA75E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23" w:rsidRPr="00B667AB" w:rsidRDefault="001B5423" w:rsidP="00CA75E5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23" w:rsidRPr="00B667AB" w:rsidRDefault="001B5423" w:rsidP="00CA75E5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23" w:rsidRPr="00B667AB" w:rsidRDefault="001B5423" w:rsidP="00CA75E5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23" w:rsidRPr="00B667AB" w:rsidRDefault="001B5423" w:rsidP="00CA75E5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SUBTOTAL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B5423" w:rsidRPr="00B667AB" w:rsidTr="00CA75E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23" w:rsidRPr="00B667AB" w:rsidRDefault="001B5423" w:rsidP="00CA75E5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23" w:rsidRPr="00B667AB" w:rsidRDefault="001B5423" w:rsidP="00CA75E5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23" w:rsidRPr="00B667AB" w:rsidRDefault="001B5423" w:rsidP="00CA75E5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23" w:rsidRPr="00B667AB" w:rsidRDefault="001B5423" w:rsidP="00CA75E5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I.V.A.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B5423" w:rsidRPr="00B667AB" w:rsidTr="00CA75E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23" w:rsidRPr="00B667AB" w:rsidRDefault="001B5423" w:rsidP="00CA75E5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23" w:rsidRPr="00B667AB" w:rsidRDefault="001B5423" w:rsidP="00CA75E5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23" w:rsidRPr="00B667AB" w:rsidRDefault="001B5423" w:rsidP="00CA75E5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23" w:rsidRPr="00B667AB" w:rsidRDefault="001B5423" w:rsidP="00CA75E5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TOTAL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</w:tbl>
    <w:p w:rsidR="001B5423" w:rsidRPr="006735D9" w:rsidRDefault="001B5423" w:rsidP="001B542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1B5423" w:rsidRDefault="001B5423" w:rsidP="001B542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 xml:space="preserve">12 de Mayo de 2017 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1B5423" w:rsidRDefault="001B5423" w:rsidP="001B542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1B5423" w:rsidRPr="00536B8D" w:rsidRDefault="001B5423" w:rsidP="001B542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36B8D">
        <w:rPr>
          <w:rFonts w:ascii="Arial" w:hAnsi="Arial" w:cs="Arial"/>
          <w:b/>
          <w:sz w:val="22"/>
          <w:szCs w:val="22"/>
          <w:u w:val="single"/>
        </w:rPr>
        <w:t>Además</w:t>
      </w:r>
      <w:proofErr w:type="gramEnd"/>
      <w:r w:rsidRPr="00536B8D">
        <w:rPr>
          <w:rFonts w:ascii="Arial" w:hAnsi="Arial" w:cs="Arial"/>
          <w:b/>
          <w:sz w:val="22"/>
          <w:szCs w:val="22"/>
          <w:u w:val="single"/>
        </w:rPr>
        <w:t xml:space="preserve"> deberán enviar los siguientes documentos:</w:t>
      </w:r>
    </w:p>
    <w:p w:rsidR="001B5423" w:rsidRPr="00FE0994" w:rsidRDefault="001B5423" w:rsidP="001B542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1B5423" w:rsidRPr="00E7094C" w:rsidRDefault="001B5423" w:rsidP="001B5423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1B5423" w:rsidRDefault="001B5423" w:rsidP="001B542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1B5423" w:rsidRDefault="001B5423" w:rsidP="001B5423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1B5423" w:rsidRDefault="001B5423" w:rsidP="001B542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1B5423" w:rsidRDefault="001B5423" w:rsidP="001B5423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>Escrito en hoja membretada y firmado por su representante legal, en el que manifieste que su representada cuenta con lo</w:t>
      </w:r>
      <w:r>
        <w:rPr>
          <w:rFonts w:ascii="Arial" w:hAnsi="Arial" w:cs="Arial"/>
          <w:sz w:val="22"/>
          <w:szCs w:val="22"/>
        </w:rPr>
        <w:t xml:space="preserve">s recursos, capacidad técnica, humana, legal </w:t>
      </w:r>
      <w:r w:rsidRPr="00E7094C">
        <w:rPr>
          <w:rFonts w:ascii="Arial" w:hAnsi="Arial" w:cs="Arial"/>
          <w:sz w:val="22"/>
          <w:szCs w:val="22"/>
        </w:rPr>
        <w:t xml:space="preserve">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1B5423" w:rsidRDefault="001B5423" w:rsidP="001B542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1B5423" w:rsidRDefault="001B5423" w:rsidP="001B5423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Última declaración fiscal anual (2016), así como el último pago provisional 2017.</w:t>
      </w:r>
    </w:p>
    <w:p w:rsidR="001B5423" w:rsidRDefault="001B5423" w:rsidP="001B542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1B5423" w:rsidRDefault="001B5423" w:rsidP="001B5423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 xml:space="preserve">urriculum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1B5423" w:rsidRDefault="001B5423" w:rsidP="001B5423">
      <w:pPr>
        <w:pStyle w:val="Prrafodelista"/>
        <w:rPr>
          <w:rFonts w:ascii="Arial" w:hAnsi="Arial" w:cs="Arial"/>
          <w:sz w:val="22"/>
          <w:szCs w:val="22"/>
        </w:rPr>
      </w:pPr>
    </w:p>
    <w:p w:rsidR="001B5423" w:rsidRDefault="001B5423" w:rsidP="001B5423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1B5423" w:rsidRDefault="001B5423" w:rsidP="001B5423">
      <w:pPr>
        <w:pStyle w:val="Prrafodelista"/>
        <w:rPr>
          <w:rFonts w:ascii="Arial" w:hAnsi="Arial" w:cs="Arial"/>
          <w:sz w:val="22"/>
          <w:szCs w:val="22"/>
        </w:rPr>
      </w:pPr>
    </w:p>
    <w:p w:rsidR="001B5423" w:rsidRDefault="001B5423" w:rsidP="001B5423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1B5423" w:rsidRPr="00FE0994" w:rsidRDefault="001B5423" w:rsidP="001B542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1B5423" w:rsidRPr="00FE0994" w:rsidRDefault="001B5423" w:rsidP="001B5423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15 de Mayo de 2017 a las 14:0</w:t>
      </w:r>
      <w:r w:rsidRPr="00A83BE4">
        <w:rPr>
          <w:rFonts w:ascii="Arial" w:hAnsi="Arial" w:cs="Arial"/>
          <w:b/>
          <w:noProof/>
          <w:sz w:val="22"/>
          <w:szCs w:val="22"/>
        </w:rPr>
        <w:t>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1B5423" w:rsidRPr="00FE0994" w:rsidRDefault="001B5423" w:rsidP="001B5423">
      <w:pPr>
        <w:jc w:val="both"/>
        <w:rPr>
          <w:rFonts w:ascii="Arial" w:hAnsi="Arial" w:cs="Arial"/>
          <w:sz w:val="22"/>
          <w:szCs w:val="22"/>
        </w:rPr>
      </w:pPr>
    </w:p>
    <w:p w:rsidR="001B5423" w:rsidRPr="00FE0994" w:rsidRDefault="001B5423" w:rsidP="001B5423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17</w:t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noProof/>
          <w:sz w:val="22"/>
          <w:szCs w:val="22"/>
        </w:rPr>
        <w:t xml:space="preserve">Mayo </w:t>
      </w:r>
      <w:r w:rsidRPr="00A83BE4">
        <w:rPr>
          <w:rFonts w:ascii="Arial" w:hAnsi="Arial" w:cs="Arial"/>
          <w:b/>
          <w:noProof/>
          <w:sz w:val="22"/>
          <w:szCs w:val="22"/>
        </w:rPr>
        <w:t>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1B5423" w:rsidRPr="00FE0994" w:rsidRDefault="001B5423" w:rsidP="001B5423">
      <w:pPr>
        <w:jc w:val="both"/>
        <w:rPr>
          <w:rFonts w:ascii="Arial" w:hAnsi="Arial" w:cs="Arial"/>
          <w:b/>
          <w:sz w:val="22"/>
          <w:szCs w:val="22"/>
        </w:rPr>
      </w:pPr>
    </w:p>
    <w:p w:rsidR="001B5423" w:rsidRPr="00FE0994" w:rsidRDefault="001B5423" w:rsidP="001B5423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los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1B5423" w:rsidRPr="00FE0994" w:rsidRDefault="001B5423" w:rsidP="001B5423">
      <w:pPr>
        <w:jc w:val="both"/>
        <w:rPr>
          <w:rFonts w:ascii="Arial" w:hAnsi="Arial" w:cs="Arial"/>
          <w:b/>
          <w:sz w:val="22"/>
          <w:szCs w:val="22"/>
        </w:rPr>
      </w:pPr>
    </w:p>
    <w:p w:rsidR="001B5423" w:rsidRPr="00FE0994" w:rsidRDefault="001B5423" w:rsidP="001B5423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11C7E">
        <w:rPr>
          <w:rFonts w:ascii="Arial" w:hAnsi="Arial" w:cs="Arial"/>
          <w:sz w:val="22"/>
          <w:szCs w:val="22"/>
        </w:rPr>
        <w:t>el lugar de entrega se estipulará en el contrato</w:t>
      </w:r>
    </w:p>
    <w:p w:rsidR="001B5423" w:rsidRPr="00FE0994" w:rsidRDefault="001B5423" w:rsidP="001B5423">
      <w:pPr>
        <w:jc w:val="both"/>
        <w:rPr>
          <w:rFonts w:ascii="Arial" w:hAnsi="Arial" w:cs="Arial"/>
          <w:b/>
          <w:sz w:val="22"/>
          <w:szCs w:val="22"/>
        </w:rPr>
      </w:pPr>
    </w:p>
    <w:p w:rsidR="001B5423" w:rsidRPr="00FE0994" w:rsidRDefault="001B5423" w:rsidP="001B5423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1B5423" w:rsidRPr="00FE0994" w:rsidRDefault="001B5423" w:rsidP="001B5423">
      <w:pPr>
        <w:jc w:val="both"/>
        <w:rPr>
          <w:rFonts w:ascii="Arial" w:hAnsi="Arial" w:cs="Arial"/>
          <w:sz w:val="22"/>
          <w:szCs w:val="22"/>
        </w:rPr>
      </w:pPr>
    </w:p>
    <w:p w:rsidR="001B5423" w:rsidRPr="0045373F" w:rsidRDefault="001B5423" w:rsidP="001B542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1B5423" w:rsidRPr="00E7094C" w:rsidRDefault="001B5423" w:rsidP="001B5423">
      <w:pPr>
        <w:jc w:val="both"/>
        <w:rPr>
          <w:rFonts w:ascii="Arial" w:hAnsi="Arial" w:cs="Arial"/>
          <w:sz w:val="22"/>
          <w:szCs w:val="22"/>
        </w:rPr>
      </w:pPr>
    </w:p>
    <w:p w:rsidR="001B5423" w:rsidRPr="0045373F" w:rsidRDefault="001B5423" w:rsidP="001B542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1B5423" w:rsidRPr="00FE0994" w:rsidRDefault="001B5423" w:rsidP="001B5423">
      <w:pPr>
        <w:jc w:val="both"/>
        <w:rPr>
          <w:rFonts w:ascii="Arial" w:hAnsi="Arial" w:cs="Arial"/>
          <w:sz w:val="22"/>
          <w:szCs w:val="22"/>
        </w:rPr>
      </w:pPr>
    </w:p>
    <w:p w:rsidR="001B5423" w:rsidRPr="006460D5" w:rsidRDefault="001B5423" w:rsidP="001B5423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1B5423" w:rsidRDefault="001B5423" w:rsidP="001B5423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1B5423" w:rsidRDefault="001B5423" w:rsidP="001B5423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1B5423" w:rsidRPr="00FE0994" w:rsidRDefault="001B5423" w:rsidP="001B5423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1B5423" w:rsidRPr="00FE0994" w:rsidRDefault="001B5423" w:rsidP="001B5423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1B5423" w:rsidRPr="00FE0994" w:rsidRDefault="001B5423" w:rsidP="001B5423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10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Mayo 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1B5423" w:rsidRPr="00FE0994" w:rsidRDefault="001B5423" w:rsidP="001B5423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1B5423" w:rsidRPr="00FE0994" w:rsidRDefault="001B5423" w:rsidP="001B5423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1B5423" w:rsidRPr="00FE0994" w:rsidRDefault="001B5423" w:rsidP="001B5423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1B5423" w:rsidRPr="00FE0994" w:rsidRDefault="001B5423" w:rsidP="001B5423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1B5423" w:rsidRPr="002B2773" w:rsidRDefault="001B5423" w:rsidP="001B5423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1B5423" w:rsidRPr="00A50AE6" w:rsidRDefault="001B5423" w:rsidP="001B5423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1B5423" w:rsidRDefault="001B5423" w:rsidP="001B5423">
      <w:pPr>
        <w:rPr>
          <w:rFonts w:ascii="Arial" w:hAnsi="Arial" w:cs="Arial"/>
          <w:b/>
          <w:bCs/>
          <w:sz w:val="22"/>
          <w:szCs w:val="22"/>
        </w:rPr>
      </w:pPr>
    </w:p>
    <w:p w:rsidR="001B5423" w:rsidRDefault="001B5423" w:rsidP="001B5423">
      <w:pPr>
        <w:rPr>
          <w:rFonts w:ascii="Arial" w:hAnsi="Arial" w:cs="Arial"/>
          <w:b/>
          <w:bCs/>
          <w:sz w:val="22"/>
          <w:szCs w:val="22"/>
        </w:rPr>
      </w:pPr>
    </w:p>
    <w:p w:rsidR="001B5423" w:rsidRDefault="001B5423" w:rsidP="001B5423">
      <w:pPr>
        <w:rPr>
          <w:rFonts w:ascii="Arial" w:hAnsi="Arial" w:cs="Arial"/>
          <w:b/>
          <w:bCs/>
          <w:sz w:val="22"/>
          <w:szCs w:val="22"/>
        </w:rPr>
      </w:pPr>
    </w:p>
    <w:p w:rsidR="001B5423" w:rsidRDefault="001B5423" w:rsidP="001B5423">
      <w:pPr>
        <w:rPr>
          <w:rFonts w:ascii="Arial" w:hAnsi="Arial" w:cs="Arial"/>
          <w:b/>
          <w:bCs/>
          <w:sz w:val="22"/>
          <w:szCs w:val="22"/>
        </w:rPr>
      </w:pPr>
    </w:p>
    <w:p w:rsidR="001B5423" w:rsidRDefault="001B5423" w:rsidP="001B5423">
      <w:pPr>
        <w:rPr>
          <w:rFonts w:ascii="Arial" w:hAnsi="Arial" w:cs="Arial"/>
          <w:b/>
          <w:bCs/>
          <w:sz w:val="22"/>
          <w:szCs w:val="22"/>
        </w:rPr>
      </w:pPr>
    </w:p>
    <w:p w:rsidR="001B5423" w:rsidRDefault="001B5423" w:rsidP="001B5423">
      <w:pPr>
        <w:rPr>
          <w:rFonts w:ascii="Arial" w:hAnsi="Arial" w:cs="Arial"/>
          <w:b/>
          <w:bCs/>
          <w:sz w:val="22"/>
          <w:szCs w:val="22"/>
        </w:rPr>
      </w:pPr>
    </w:p>
    <w:p w:rsidR="001B5423" w:rsidRDefault="001B5423" w:rsidP="001B542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C. BLANCA ESTELA DORANTES RAMOS</w:t>
      </w:r>
    </w:p>
    <w:p w:rsidR="001B5423" w:rsidRPr="00FE0994" w:rsidRDefault="001B5423" w:rsidP="001B5423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1B5423" w:rsidRPr="00FE0994" w:rsidRDefault="001B5423" w:rsidP="001B5423">
      <w:pPr>
        <w:rPr>
          <w:rFonts w:ascii="Arial" w:hAnsi="Arial" w:cs="Arial"/>
          <w:b/>
          <w:bCs/>
          <w:sz w:val="22"/>
          <w:szCs w:val="22"/>
        </w:rPr>
      </w:pPr>
    </w:p>
    <w:p w:rsidR="001B5423" w:rsidRDefault="001B5423" w:rsidP="001B5423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Zitle,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/>
          <w:i/>
          <w:noProof/>
          <w:sz w:val="22"/>
          <w:szCs w:val="22"/>
          <w:u w:val="single"/>
        </w:rPr>
        <w:t>A</w:t>
      </w:r>
      <w:r w:rsidRPr="00A83BE4">
        <w:rPr>
          <w:rFonts w:ascii="Arial" w:hAnsi="Arial" w:cs="Arial"/>
          <w:b/>
          <w:i/>
          <w:noProof/>
          <w:sz w:val="22"/>
          <w:szCs w:val="22"/>
          <w:u w:val="single"/>
        </w:rPr>
        <w:t>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CMADJ-162</w:t>
      </w:r>
      <w:r w:rsidRPr="00A83BE4">
        <w:rPr>
          <w:rFonts w:ascii="Arial" w:hAnsi="Arial" w:cs="Arial"/>
          <w:b/>
          <w:noProof/>
          <w:sz w:val="22"/>
          <w:szCs w:val="22"/>
        </w:rPr>
        <w:t>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"Adquisición de Material de Construcción para Colocación de Adoquin en la Localidad de San Felix Hidalgo</w:t>
      </w:r>
      <w:r w:rsidRPr="00A83BE4">
        <w:rPr>
          <w:rFonts w:ascii="Arial" w:hAnsi="Arial" w:cs="Arial"/>
          <w:b/>
          <w:noProof/>
          <w:sz w:val="22"/>
          <w:szCs w:val="22"/>
        </w:rPr>
        <w:t>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15989">
        <w:rPr>
          <w:rFonts w:ascii="Arial" w:hAnsi="Arial" w:cs="Arial"/>
          <w:sz w:val="22"/>
          <w:szCs w:val="22"/>
        </w:rPr>
        <w:t>siendo el siguiente:</w:t>
      </w:r>
    </w:p>
    <w:p w:rsidR="001B5423" w:rsidRDefault="001B5423" w:rsidP="001B542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2749"/>
        <w:gridCol w:w="1470"/>
        <w:gridCol w:w="2070"/>
        <w:gridCol w:w="992"/>
        <w:gridCol w:w="1701"/>
      </w:tblGrid>
      <w:tr w:rsidR="001B5423" w:rsidRPr="00B667AB" w:rsidTr="00CA75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UNIDAD DE MEDIDA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CANTIDAD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P.U.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1B5423" w:rsidRPr="00B667AB" w:rsidTr="00CA75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23" w:rsidRPr="00B667AB" w:rsidRDefault="001B5423" w:rsidP="00CA75E5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TONELADA DE CEMENTO GRIS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PZA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1B5423" w:rsidRPr="00B667AB" w:rsidTr="00CA75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23" w:rsidRPr="00B667AB" w:rsidRDefault="001B5423" w:rsidP="00CA75E5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ARENILLA PARA BASE DE ADOQUIN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VIAJE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1B5423" w:rsidRPr="00B667AB" w:rsidTr="00CA75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23" w:rsidRPr="00B667AB" w:rsidRDefault="001B5423" w:rsidP="00CA75E5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GRAVA TRITURADA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VIAJE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1B5423" w:rsidRPr="00B667AB" w:rsidTr="00CA75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23" w:rsidRPr="00B667AB" w:rsidRDefault="001B5423" w:rsidP="00CA75E5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ARENA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VIAJE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1B5423" w:rsidRPr="00B667AB" w:rsidTr="00CA75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23" w:rsidRPr="00B667AB" w:rsidRDefault="001B5423" w:rsidP="00CA75E5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RENTA DE RETROEXCAVADORA POR DIA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PZA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2</w:t>
            </w:r>
            <w: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 DIAS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1B5423" w:rsidRPr="00B667AB" w:rsidTr="00CA75E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23" w:rsidRPr="00B667AB" w:rsidRDefault="001B5423" w:rsidP="00CA75E5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23" w:rsidRPr="00B667AB" w:rsidRDefault="001B5423" w:rsidP="00CA75E5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23" w:rsidRPr="00B667AB" w:rsidRDefault="001B5423" w:rsidP="00CA75E5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23" w:rsidRPr="00B667AB" w:rsidRDefault="001B5423" w:rsidP="00CA75E5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SUBTOTAL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B5423" w:rsidRPr="00B667AB" w:rsidTr="00CA75E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23" w:rsidRPr="00B667AB" w:rsidRDefault="001B5423" w:rsidP="00CA75E5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23" w:rsidRPr="00B667AB" w:rsidRDefault="001B5423" w:rsidP="00CA75E5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23" w:rsidRPr="00B667AB" w:rsidRDefault="001B5423" w:rsidP="00CA75E5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23" w:rsidRPr="00B667AB" w:rsidRDefault="001B5423" w:rsidP="00CA75E5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I.V.A.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B5423" w:rsidRPr="00B667AB" w:rsidTr="00CA75E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23" w:rsidRPr="00B667AB" w:rsidRDefault="001B5423" w:rsidP="00CA75E5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23" w:rsidRPr="00B667AB" w:rsidRDefault="001B5423" w:rsidP="00CA75E5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23" w:rsidRPr="00B667AB" w:rsidRDefault="001B5423" w:rsidP="00CA75E5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23" w:rsidRPr="00B667AB" w:rsidRDefault="001B5423" w:rsidP="00CA75E5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TOTAL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423" w:rsidRPr="00B667AB" w:rsidRDefault="001B5423" w:rsidP="00CA75E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</w:tbl>
    <w:p w:rsidR="001B5423" w:rsidRPr="006735D9" w:rsidRDefault="001B5423" w:rsidP="001B542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1B5423" w:rsidRDefault="001B5423" w:rsidP="001B542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 xml:space="preserve">12 de Mayo de 2017 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1B5423" w:rsidRDefault="001B5423" w:rsidP="001B542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1B5423" w:rsidRPr="00536B8D" w:rsidRDefault="001B5423" w:rsidP="001B542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36B8D">
        <w:rPr>
          <w:rFonts w:ascii="Arial" w:hAnsi="Arial" w:cs="Arial"/>
          <w:b/>
          <w:sz w:val="22"/>
          <w:szCs w:val="22"/>
          <w:u w:val="single"/>
        </w:rPr>
        <w:t>Además</w:t>
      </w:r>
      <w:proofErr w:type="gramEnd"/>
      <w:r w:rsidRPr="00536B8D">
        <w:rPr>
          <w:rFonts w:ascii="Arial" w:hAnsi="Arial" w:cs="Arial"/>
          <w:b/>
          <w:sz w:val="22"/>
          <w:szCs w:val="22"/>
          <w:u w:val="single"/>
        </w:rPr>
        <w:t xml:space="preserve"> deberán enviar los siguientes documentos:</w:t>
      </w:r>
    </w:p>
    <w:p w:rsidR="001B5423" w:rsidRPr="00FE0994" w:rsidRDefault="001B5423" w:rsidP="001B542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1B5423" w:rsidRPr="00E7094C" w:rsidRDefault="001B5423" w:rsidP="001B5423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1B5423" w:rsidRDefault="001B5423" w:rsidP="001B542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1B5423" w:rsidRDefault="001B5423" w:rsidP="001B5423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1B5423" w:rsidRDefault="001B5423" w:rsidP="001B542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1B5423" w:rsidRDefault="001B5423" w:rsidP="001B5423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>Escrito en hoja membretada y firmado por su representante legal, en el que manifieste que su representada cuenta con lo</w:t>
      </w:r>
      <w:r>
        <w:rPr>
          <w:rFonts w:ascii="Arial" w:hAnsi="Arial" w:cs="Arial"/>
          <w:sz w:val="22"/>
          <w:szCs w:val="22"/>
        </w:rPr>
        <w:t xml:space="preserve">s recursos, capacidad técnica, humana, legal </w:t>
      </w:r>
      <w:r w:rsidRPr="00E7094C">
        <w:rPr>
          <w:rFonts w:ascii="Arial" w:hAnsi="Arial" w:cs="Arial"/>
          <w:sz w:val="22"/>
          <w:szCs w:val="22"/>
        </w:rPr>
        <w:t xml:space="preserve">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1B5423" w:rsidRDefault="001B5423" w:rsidP="001B542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1B5423" w:rsidRDefault="001B5423" w:rsidP="001B5423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Última declaración fiscal anual (2016), así como el último pago provisional 2017.</w:t>
      </w:r>
    </w:p>
    <w:p w:rsidR="001B5423" w:rsidRDefault="001B5423" w:rsidP="001B542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1B5423" w:rsidRDefault="001B5423" w:rsidP="001B5423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 xml:space="preserve">urriculum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1B5423" w:rsidRDefault="001B5423" w:rsidP="001B5423">
      <w:pPr>
        <w:pStyle w:val="Prrafodelista"/>
        <w:rPr>
          <w:rFonts w:ascii="Arial" w:hAnsi="Arial" w:cs="Arial"/>
          <w:sz w:val="22"/>
          <w:szCs w:val="22"/>
        </w:rPr>
      </w:pPr>
    </w:p>
    <w:p w:rsidR="001B5423" w:rsidRDefault="001B5423" w:rsidP="001B5423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1B5423" w:rsidRDefault="001B5423" w:rsidP="001B5423">
      <w:pPr>
        <w:pStyle w:val="Prrafodelista"/>
        <w:rPr>
          <w:rFonts w:ascii="Arial" w:hAnsi="Arial" w:cs="Arial"/>
          <w:sz w:val="22"/>
          <w:szCs w:val="22"/>
        </w:rPr>
      </w:pPr>
    </w:p>
    <w:p w:rsidR="001B5423" w:rsidRDefault="001B5423" w:rsidP="001B5423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1B5423" w:rsidRPr="00FE0994" w:rsidRDefault="001B5423" w:rsidP="001B542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1B5423" w:rsidRPr="00FE0994" w:rsidRDefault="001B5423" w:rsidP="001B5423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15 de Mayo de 2017 a las 14:0</w:t>
      </w:r>
      <w:r w:rsidRPr="00A83BE4">
        <w:rPr>
          <w:rFonts w:ascii="Arial" w:hAnsi="Arial" w:cs="Arial"/>
          <w:b/>
          <w:noProof/>
          <w:sz w:val="22"/>
          <w:szCs w:val="22"/>
        </w:rPr>
        <w:t>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1B5423" w:rsidRPr="00FE0994" w:rsidRDefault="001B5423" w:rsidP="001B5423">
      <w:pPr>
        <w:jc w:val="both"/>
        <w:rPr>
          <w:rFonts w:ascii="Arial" w:hAnsi="Arial" w:cs="Arial"/>
          <w:sz w:val="22"/>
          <w:szCs w:val="22"/>
        </w:rPr>
      </w:pPr>
    </w:p>
    <w:p w:rsidR="001B5423" w:rsidRPr="00FE0994" w:rsidRDefault="001B5423" w:rsidP="001B5423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17</w:t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noProof/>
          <w:sz w:val="22"/>
          <w:szCs w:val="22"/>
        </w:rPr>
        <w:t xml:space="preserve">Mayo </w:t>
      </w:r>
      <w:r w:rsidRPr="00A83BE4">
        <w:rPr>
          <w:rFonts w:ascii="Arial" w:hAnsi="Arial" w:cs="Arial"/>
          <w:b/>
          <w:noProof/>
          <w:sz w:val="22"/>
          <w:szCs w:val="22"/>
        </w:rPr>
        <w:t>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1B5423" w:rsidRPr="00FE0994" w:rsidRDefault="001B5423" w:rsidP="001B5423">
      <w:pPr>
        <w:jc w:val="both"/>
        <w:rPr>
          <w:rFonts w:ascii="Arial" w:hAnsi="Arial" w:cs="Arial"/>
          <w:b/>
          <w:sz w:val="22"/>
          <w:szCs w:val="22"/>
        </w:rPr>
      </w:pPr>
    </w:p>
    <w:p w:rsidR="001B5423" w:rsidRPr="00FE0994" w:rsidRDefault="001B5423" w:rsidP="001B5423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los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1B5423" w:rsidRPr="00FE0994" w:rsidRDefault="001B5423" w:rsidP="001B5423">
      <w:pPr>
        <w:jc w:val="both"/>
        <w:rPr>
          <w:rFonts w:ascii="Arial" w:hAnsi="Arial" w:cs="Arial"/>
          <w:b/>
          <w:sz w:val="22"/>
          <w:szCs w:val="22"/>
        </w:rPr>
      </w:pPr>
    </w:p>
    <w:p w:rsidR="001B5423" w:rsidRPr="00FE0994" w:rsidRDefault="001B5423" w:rsidP="001B5423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11C7E">
        <w:rPr>
          <w:rFonts w:ascii="Arial" w:hAnsi="Arial" w:cs="Arial"/>
          <w:sz w:val="22"/>
          <w:szCs w:val="22"/>
        </w:rPr>
        <w:t>el lugar de entrega se estipulará en el contrato</w:t>
      </w:r>
    </w:p>
    <w:p w:rsidR="001B5423" w:rsidRPr="00FE0994" w:rsidRDefault="001B5423" w:rsidP="001B5423">
      <w:pPr>
        <w:jc w:val="both"/>
        <w:rPr>
          <w:rFonts w:ascii="Arial" w:hAnsi="Arial" w:cs="Arial"/>
          <w:b/>
          <w:sz w:val="22"/>
          <w:szCs w:val="22"/>
        </w:rPr>
      </w:pPr>
    </w:p>
    <w:p w:rsidR="001B5423" w:rsidRPr="00FE0994" w:rsidRDefault="001B5423" w:rsidP="001B5423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1B5423" w:rsidRPr="00FE0994" w:rsidRDefault="001B5423" w:rsidP="001B5423">
      <w:pPr>
        <w:jc w:val="both"/>
        <w:rPr>
          <w:rFonts w:ascii="Arial" w:hAnsi="Arial" w:cs="Arial"/>
          <w:sz w:val="22"/>
          <w:szCs w:val="22"/>
        </w:rPr>
      </w:pPr>
    </w:p>
    <w:p w:rsidR="001B5423" w:rsidRPr="0045373F" w:rsidRDefault="001B5423" w:rsidP="001B542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1B5423" w:rsidRPr="00E7094C" w:rsidRDefault="001B5423" w:rsidP="001B5423">
      <w:pPr>
        <w:jc w:val="both"/>
        <w:rPr>
          <w:rFonts w:ascii="Arial" w:hAnsi="Arial" w:cs="Arial"/>
          <w:sz w:val="22"/>
          <w:szCs w:val="22"/>
        </w:rPr>
      </w:pPr>
    </w:p>
    <w:p w:rsidR="001B5423" w:rsidRPr="0045373F" w:rsidRDefault="001B5423" w:rsidP="001B542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1B5423" w:rsidRPr="00FE0994" w:rsidRDefault="001B5423" w:rsidP="001B5423">
      <w:pPr>
        <w:jc w:val="both"/>
        <w:rPr>
          <w:rFonts w:ascii="Arial" w:hAnsi="Arial" w:cs="Arial"/>
          <w:sz w:val="22"/>
          <w:szCs w:val="22"/>
        </w:rPr>
      </w:pPr>
    </w:p>
    <w:p w:rsidR="001B5423" w:rsidRPr="006460D5" w:rsidRDefault="001B5423" w:rsidP="001B5423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1B5423" w:rsidRDefault="001B5423" w:rsidP="001B5423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1B5423" w:rsidRDefault="001B5423" w:rsidP="001B5423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1B5423" w:rsidRPr="00FE0994" w:rsidRDefault="001B5423" w:rsidP="001B5423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1B5423" w:rsidRPr="00FE0994" w:rsidRDefault="001B5423" w:rsidP="001B5423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1B5423" w:rsidRPr="00FE0994" w:rsidRDefault="001B5423" w:rsidP="001B5423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10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Mayo 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1B5423" w:rsidRPr="00FE0994" w:rsidRDefault="001B5423" w:rsidP="001B5423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1B5423" w:rsidRPr="00FE0994" w:rsidRDefault="001B5423" w:rsidP="001B5423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1B5423" w:rsidRPr="00FE0994" w:rsidRDefault="001B5423" w:rsidP="001B5423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1B5423" w:rsidRPr="00FE0994" w:rsidRDefault="001B5423" w:rsidP="001B5423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1B5423" w:rsidRPr="002B2773" w:rsidRDefault="001B5423" w:rsidP="001B5423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1B5423" w:rsidRPr="00A50AE6" w:rsidRDefault="001B5423" w:rsidP="001B5423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1B5423" w:rsidRDefault="001B5423" w:rsidP="00A50AE6">
      <w:pPr>
        <w:rPr>
          <w:rFonts w:ascii="Arial" w:hAnsi="Arial" w:cs="Arial"/>
          <w:b/>
          <w:bCs/>
          <w:sz w:val="22"/>
          <w:szCs w:val="22"/>
        </w:rPr>
      </w:pPr>
    </w:p>
    <w:p w:rsidR="001B5423" w:rsidRDefault="001B5423" w:rsidP="00A50AE6">
      <w:pPr>
        <w:rPr>
          <w:rFonts w:ascii="Arial" w:hAnsi="Arial" w:cs="Arial"/>
          <w:b/>
          <w:bCs/>
          <w:sz w:val="22"/>
          <w:szCs w:val="22"/>
        </w:rPr>
      </w:pPr>
    </w:p>
    <w:p w:rsidR="001B5423" w:rsidRDefault="001B5423" w:rsidP="00A50AE6">
      <w:pPr>
        <w:rPr>
          <w:rFonts w:ascii="Arial" w:hAnsi="Arial" w:cs="Arial"/>
          <w:b/>
          <w:bCs/>
          <w:sz w:val="22"/>
          <w:szCs w:val="22"/>
        </w:rPr>
      </w:pPr>
    </w:p>
    <w:p w:rsidR="001B5423" w:rsidRDefault="001B5423" w:rsidP="00A50AE6">
      <w:pPr>
        <w:rPr>
          <w:rFonts w:ascii="Arial" w:hAnsi="Arial" w:cs="Arial"/>
          <w:b/>
          <w:bCs/>
          <w:sz w:val="22"/>
          <w:szCs w:val="22"/>
        </w:rPr>
      </w:pPr>
    </w:p>
    <w:p w:rsidR="001B5423" w:rsidRDefault="001B5423" w:rsidP="00A50AE6">
      <w:pPr>
        <w:rPr>
          <w:rFonts w:ascii="Arial" w:hAnsi="Arial" w:cs="Arial"/>
          <w:b/>
          <w:bCs/>
          <w:sz w:val="22"/>
          <w:szCs w:val="22"/>
        </w:rPr>
      </w:pPr>
    </w:p>
    <w:p w:rsidR="001B5423" w:rsidRDefault="001B5423" w:rsidP="00A50AE6">
      <w:pPr>
        <w:rPr>
          <w:rFonts w:ascii="Arial" w:hAnsi="Arial" w:cs="Arial"/>
          <w:b/>
          <w:bCs/>
          <w:sz w:val="22"/>
          <w:szCs w:val="22"/>
        </w:rPr>
      </w:pPr>
    </w:p>
    <w:p w:rsidR="009B6F92" w:rsidRDefault="001B5423" w:rsidP="00A50AE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C. GUSTAVO GONZALEZ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GONZALEZ</w:t>
      </w:r>
      <w:bookmarkStart w:id="0" w:name="_GoBack"/>
      <w:bookmarkEnd w:id="0"/>
      <w:proofErr w:type="spellEnd"/>
    </w:p>
    <w:p w:rsidR="00A50AE6" w:rsidRPr="00FE0994" w:rsidRDefault="00A50AE6" w:rsidP="00A50AE6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A50AE6" w:rsidRPr="00FE0994" w:rsidRDefault="00A50AE6" w:rsidP="00A50AE6">
      <w:pPr>
        <w:rPr>
          <w:rFonts w:ascii="Arial" w:hAnsi="Arial" w:cs="Arial"/>
          <w:b/>
          <w:bCs/>
          <w:sz w:val="22"/>
          <w:szCs w:val="22"/>
        </w:rPr>
      </w:pPr>
    </w:p>
    <w:p w:rsidR="00A50AE6" w:rsidRDefault="00A50AE6" w:rsidP="00A50AE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Zitle,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="00B31F9E">
        <w:rPr>
          <w:rFonts w:ascii="Arial" w:hAnsi="Arial" w:cs="Arial"/>
          <w:b/>
          <w:i/>
          <w:noProof/>
          <w:sz w:val="22"/>
          <w:szCs w:val="22"/>
          <w:u w:val="single"/>
        </w:rPr>
        <w:t>A</w:t>
      </w:r>
      <w:r w:rsidRPr="00A83BE4">
        <w:rPr>
          <w:rFonts w:ascii="Arial" w:hAnsi="Arial" w:cs="Arial"/>
          <w:b/>
          <w:i/>
          <w:noProof/>
          <w:sz w:val="22"/>
          <w:szCs w:val="22"/>
          <w:u w:val="single"/>
        </w:rPr>
        <w:t>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6439F4">
        <w:rPr>
          <w:rFonts w:ascii="Arial" w:hAnsi="Arial" w:cs="Arial"/>
          <w:b/>
          <w:noProof/>
          <w:sz w:val="22"/>
          <w:szCs w:val="22"/>
        </w:rPr>
        <w:t>CMADJ-162</w:t>
      </w:r>
      <w:r w:rsidRPr="00A83BE4">
        <w:rPr>
          <w:rFonts w:ascii="Arial" w:hAnsi="Arial" w:cs="Arial"/>
          <w:b/>
          <w:noProof/>
          <w:sz w:val="22"/>
          <w:szCs w:val="22"/>
        </w:rPr>
        <w:t>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6439F4">
        <w:rPr>
          <w:rFonts w:ascii="Arial" w:hAnsi="Arial" w:cs="Arial"/>
          <w:b/>
          <w:noProof/>
          <w:sz w:val="22"/>
          <w:szCs w:val="22"/>
        </w:rPr>
        <w:t>"Adquisición de Material de Construcción para Colocación de Adoquin en la Localidad de San Felix Hidalgo</w:t>
      </w:r>
      <w:r w:rsidRPr="00A83BE4">
        <w:rPr>
          <w:rFonts w:ascii="Arial" w:hAnsi="Arial" w:cs="Arial"/>
          <w:b/>
          <w:noProof/>
          <w:sz w:val="22"/>
          <w:szCs w:val="22"/>
        </w:rPr>
        <w:t>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15989">
        <w:rPr>
          <w:rFonts w:ascii="Arial" w:hAnsi="Arial" w:cs="Arial"/>
          <w:sz w:val="22"/>
          <w:szCs w:val="22"/>
        </w:rPr>
        <w:t>siendo el siguiente:</w:t>
      </w:r>
    </w:p>
    <w:p w:rsidR="00A50AE6" w:rsidRDefault="00A50AE6" w:rsidP="00A50AE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2749"/>
        <w:gridCol w:w="1470"/>
        <w:gridCol w:w="2070"/>
        <w:gridCol w:w="992"/>
        <w:gridCol w:w="1701"/>
      </w:tblGrid>
      <w:tr w:rsidR="00B667AB" w:rsidRPr="00B667AB" w:rsidTr="00B667A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667AB" w:rsidRPr="00B667AB" w:rsidRDefault="00B667AB" w:rsidP="00B667A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667AB" w:rsidRPr="00B667AB" w:rsidRDefault="00B667AB" w:rsidP="00B667A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B667AB" w:rsidRPr="00B667AB" w:rsidRDefault="00B667AB" w:rsidP="00B667A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UNIDAD DE MEDIDA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B667AB" w:rsidRPr="00B667AB" w:rsidRDefault="00B667AB" w:rsidP="00B667A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CANTIDAD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667AB" w:rsidRPr="00B667AB" w:rsidRDefault="00B667AB" w:rsidP="00B667A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P.U.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67AB" w:rsidRPr="00B667AB" w:rsidRDefault="00B667AB" w:rsidP="00B667A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B667AB" w:rsidRPr="00B667AB" w:rsidTr="00B667A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AB" w:rsidRPr="00B667AB" w:rsidRDefault="00B667AB" w:rsidP="00B667A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AB" w:rsidRPr="00B667AB" w:rsidRDefault="00B667AB" w:rsidP="00B667AB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TONELADA DE CEMENTO GRIS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7AB" w:rsidRPr="00B667AB" w:rsidRDefault="00B667AB" w:rsidP="00B667A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PZA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7AB" w:rsidRPr="00B667AB" w:rsidRDefault="00B667AB" w:rsidP="00B667A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AB" w:rsidRPr="00B667AB" w:rsidRDefault="00B667AB" w:rsidP="00B667A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AB" w:rsidRPr="00B667AB" w:rsidRDefault="00B667AB" w:rsidP="00B667A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B667AB" w:rsidRPr="00B667AB" w:rsidTr="00B667A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AB" w:rsidRPr="00B667AB" w:rsidRDefault="00B667AB" w:rsidP="00B667A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AB" w:rsidRPr="00B667AB" w:rsidRDefault="00B667AB" w:rsidP="00B667AB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ARENILLA PARA BASE DE ADOQUIN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7AB" w:rsidRPr="00B667AB" w:rsidRDefault="00B667AB" w:rsidP="00B667A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VIAJE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7AB" w:rsidRPr="00B667AB" w:rsidRDefault="00B667AB" w:rsidP="00B667A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AB" w:rsidRPr="00B667AB" w:rsidRDefault="00B667AB" w:rsidP="00B667A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AB" w:rsidRPr="00B667AB" w:rsidRDefault="00B667AB" w:rsidP="00B667A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B667AB" w:rsidRPr="00B667AB" w:rsidTr="00B667A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AB" w:rsidRPr="00B667AB" w:rsidRDefault="00B667AB" w:rsidP="00B667A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AB" w:rsidRPr="00B667AB" w:rsidRDefault="00B667AB" w:rsidP="00B667AB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GRAVA TRITURADA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7AB" w:rsidRPr="00B667AB" w:rsidRDefault="00B667AB" w:rsidP="00B667A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VIAJE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7AB" w:rsidRPr="00B667AB" w:rsidRDefault="00B667AB" w:rsidP="00B667A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AB" w:rsidRPr="00B667AB" w:rsidRDefault="00B667AB" w:rsidP="00B667A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AB" w:rsidRPr="00B667AB" w:rsidRDefault="00B667AB" w:rsidP="00B667A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B667AB" w:rsidRPr="00B667AB" w:rsidTr="00B667A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AB" w:rsidRPr="00B667AB" w:rsidRDefault="00B667AB" w:rsidP="00B667A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AB" w:rsidRPr="00B667AB" w:rsidRDefault="00B667AB" w:rsidP="00B667AB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ARENA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7AB" w:rsidRPr="00B667AB" w:rsidRDefault="00B667AB" w:rsidP="00B667A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VIAJE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7AB" w:rsidRPr="00B667AB" w:rsidRDefault="00B667AB" w:rsidP="00B667A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AB" w:rsidRPr="00B667AB" w:rsidRDefault="00B667AB" w:rsidP="00B667A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AB" w:rsidRPr="00B667AB" w:rsidRDefault="00B667AB" w:rsidP="00B667A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B667AB" w:rsidRPr="00B667AB" w:rsidTr="00B667A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AB" w:rsidRPr="00B667AB" w:rsidRDefault="00B667AB" w:rsidP="00B667A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AB" w:rsidRPr="00B667AB" w:rsidRDefault="00B667AB" w:rsidP="00B667AB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RENTA DE RETROEXCAVADORA POR DIA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AB" w:rsidRPr="00B667AB" w:rsidRDefault="00B667AB" w:rsidP="00B667A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PZA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AB" w:rsidRPr="00B667AB" w:rsidRDefault="00B667AB" w:rsidP="00B667A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2</w:t>
            </w:r>
            <w: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 DIAS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7AB" w:rsidRPr="00B667AB" w:rsidRDefault="00B667AB" w:rsidP="00B667A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7AB" w:rsidRPr="00B667AB" w:rsidRDefault="00B667AB" w:rsidP="00B667A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B667AB" w:rsidRPr="00B667AB" w:rsidTr="00B667A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AB" w:rsidRPr="00B667AB" w:rsidRDefault="00B667AB" w:rsidP="00B667A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AB" w:rsidRPr="00B667AB" w:rsidRDefault="00B667AB" w:rsidP="00B667AB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AB" w:rsidRPr="00B667AB" w:rsidRDefault="00B667AB" w:rsidP="00B667AB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AB" w:rsidRPr="00B667AB" w:rsidRDefault="00B667AB" w:rsidP="00B667AB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AB" w:rsidRPr="00B667AB" w:rsidRDefault="00B667AB" w:rsidP="00B667AB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SUBTOTAL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AB" w:rsidRPr="00B667AB" w:rsidRDefault="00B667AB" w:rsidP="00B667A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B667AB" w:rsidRPr="00B667AB" w:rsidTr="00B667A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AB" w:rsidRPr="00B667AB" w:rsidRDefault="00B667AB" w:rsidP="00B667A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AB" w:rsidRPr="00B667AB" w:rsidRDefault="00B667AB" w:rsidP="00B667AB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AB" w:rsidRPr="00B667AB" w:rsidRDefault="00B667AB" w:rsidP="00B667AB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AB" w:rsidRPr="00B667AB" w:rsidRDefault="00B667AB" w:rsidP="00B667AB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AB" w:rsidRPr="00B667AB" w:rsidRDefault="00B667AB" w:rsidP="00B667AB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I.V.A.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AB" w:rsidRPr="00B667AB" w:rsidRDefault="00B667AB" w:rsidP="00B667A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B667AB" w:rsidRPr="00B667AB" w:rsidTr="00B667A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AB" w:rsidRPr="00B667AB" w:rsidRDefault="00B667AB" w:rsidP="00B667A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AB" w:rsidRPr="00B667AB" w:rsidRDefault="00B667AB" w:rsidP="00B667AB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AB" w:rsidRPr="00B667AB" w:rsidRDefault="00B667AB" w:rsidP="00B667AB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AB" w:rsidRPr="00B667AB" w:rsidRDefault="00B667AB" w:rsidP="00B667AB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AB" w:rsidRPr="00B667AB" w:rsidRDefault="00B667AB" w:rsidP="00B667AB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B667AB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TOTAL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AB" w:rsidRPr="00B667AB" w:rsidRDefault="00B667AB" w:rsidP="00B667A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</w:tbl>
    <w:p w:rsidR="00A50AE6" w:rsidRPr="006735D9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A50AE6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397B54">
        <w:rPr>
          <w:rFonts w:ascii="Arial" w:hAnsi="Arial" w:cs="Arial"/>
          <w:b/>
          <w:noProof/>
          <w:sz w:val="22"/>
          <w:szCs w:val="22"/>
        </w:rPr>
        <w:t>12</w:t>
      </w:r>
      <w:r w:rsidR="006439F4">
        <w:rPr>
          <w:rFonts w:ascii="Arial" w:hAnsi="Arial" w:cs="Arial"/>
          <w:b/>
          <w:noProof/>
          <w:sz w:val="22"/>
          <w:szCs w:val="22"/>
        </w:rPr>
        <w:t xml:space="preserve"> de Mayo</w:t>
      </w:r>
      <w:r w:rsidR="009871E8">
        <w:rPr>
          <w:rFonts w:ascii="Arial" w:hAnsi="Arial" w:cs="Arial"/>
          <w:b/>
          <w:noProof/>
          <w:sz w:val="22"/>
          <w:szCs w:val="22"/>
        </w:rPr>
        <w:t xml:space="preserve"> de 2017 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A50AE6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Pr="00536B8D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36B8D">
        <w:rPr>
          <w:rFonts w:ascii="Arial" w:hAnsi="Arial" w:cs="Arial"/>
          <w:b/>
          <w:sz w:val="22"/>
          <w:szCs w:val="22"/>
          <w:u w:val="single"/>
        </w:rPr>
        <w:t>Además</w:t>
      </w:r>
      <w:proofErr w:type="gramEnd"/>
      <w:r w:rsidRPr="00536B8D">
        <w:rPr>
          <w:rFonts w:ascii="Arial" w:hAnsi="Arial" w:cs="Arial"/>
          <w:b/>
          <w:sz w:val="22"/>
          <w:szCs w:val="22"/>
          <w:u w:val="single"/>
        </w:rPr>
        <w:t xml:space="preserve"> deberán enviar los siguientes documentos:</w:t>
      </w:r>
    </w:p>
    <w:p w:rsidR="00A50AE6" w:rsidRPr="00FE0994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Pr="00E7094C" w:rsidRDefault="00A50AE6" w:rsidP="00A50A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A50AE6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Default="00A50AE6" w:rsidP="00A50A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A50AE6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Default="00A50AE6" w:rsidP="00A50A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>Escrito en hoja membretada y firmado por su representante legal, en el que manifieste que su representada cuenta con lo</w:t>
      </w:r>
      <w:r w:rsidR="002328C5">
        <w:rPr>
          <w:rFonts w:ascii="Arial" w:hAnsi="Arial" w:cs="Arial"/>
          <w:sz w:val="22"/>
          <w:szCs w:val="22"/>
        </w:rPr>
        <w:t xml:space="preserve">s recursos, capacidad técnica, </w:t>
      </w:r>
      <w:r w:rsidR="001E3DF4">
        <w:rPr>
          <w:rFonts w:ascii="Arial" w:hAnsi="Arial" w:cs="Arial"/>
          <w:sz w:val="22"/>
          <w:szCs w:val="22"/>
        </w:rPr>
        <w:t xml:space="preserve">humana, legal </w:t>
      </w:r>
      <w:r w:rsidRPr="00E7094C">
        <w:rPr>
          <w:rFonts w:ascii="Arial" w:hAnsi="Arial" w:cs="Arial"/>
          <w:sz w:val="22"/>
          <w:szCs w:val="22"/>
        </w:rPr>
        <w:t xml:space="preserve">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A50AE6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Default="00A50AE6" w:rsidP="00A50A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Últim</w:t>
      </w:r>
      <w:r w:rsidR="00411530">
        <w:rPr>
          <w:rFonts w:ascii="Arial" w:hAnsi="Arial" w:cs="Arial"/>
          <w:sz w:val="22"/>
          <w:szCs w:val="22"/>
        </w:rPr>
        <w:t>a declaración fiscal anual (2016</w:t>
      </w:r>
      <w:r>
        <w:rPr>
          <w:rFonts w:ascii="Arial" w:hAnsi="Arial" w:cs="Arial"/>
          <w:sz w:val="22"/>
          <w:szCs w:val="22"/>
        </w:rPr>
        <w:t>), así como</w:t>
      </w:r>
      <w:r w:rsidR="009B6F92">
        <w:rPr>
          <w:rFonts w:ascii="Arial" w:hAnsi="Arial" w:cs="Arial"/>
          <w:sz w:val="22"/>
          <w:szCs w:val="22"/>
        </w:rPr>
        <w:t xml:space="preserve"> el último pago provisional 2017</w:t>
      </w:r>
      <w:r>
        <w:rPr>
          <w:rFonts w:ascii="Arial" w:hAnsi="Arial" w:cs="Arial"/>
          <w:sz w:val="22"/>
          <w:szCs w:val="22"/>
        </w:rPr>
        <w:t>.</w:t>
      </w:r>
    </w:p>
    <w:p w:rsidR="00A50AE6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Default="00A50AE6" w:rsidP="00A50A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 xml:space="preserve">urriculum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A50AE6" w:rsidRDefault="00A50AE6" w:rsidP="00A50AE6">
      <w:pPr>
        <w:pStyle w:val="Prrafodelista"/>
        <w:rPr>
          <w:rFonts w:ascii="Arial" w:hAnsi="Arial" w:cs="Arial"/>
          <w:sz w:val="22"/>
          <w:szCs w:val="22"/>
        </w:rPr>
      </w:pPr>
    </w:p>
    <w:p w:rsidR="00A50AE6" w:rsidRDefault="00A50AE6" w:rsidP="00A50A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A50AE6" w:rsidRDefault="00A50AE6" w:rsidP="00A50AE6">
      <w:pPr>
        <w:pStyle w:val="Prrafodelista"/>
        <w:rPr>
          <w:rFonts w:ascii="Arial" w:hAnsi="Arial" w:cs="Arial"/>
          <w:sz w:val="22"/>
          <w:szCs w:val="22"/>
        </w:rPr>
      </w:pPr>
    </w:p>
    <w:p w:rsidR="00A50AE6" w:rsidRDefault="00A50AE6" w:rsidP="00A50A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A50AE6" w:rsidRPr="00FE0994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Pr="00FE0994" w:rsidRDefault="00A50AE6" w:rsidP="00A50AE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="006439F4">
        <w:rPr>
          <w:rFonts w:ascii="Arial" w:hAnsi="Arial" w:cs="Arial"/>
          <w:b/>
          <w:noProof/>
          <w:sz w:val="22"/>
          <w:szCs w:val="22"/>
        </w:rPr>
        <w:t xml:space="preserve">15 de Mayo </w:t>
      </w:r>
      <w:r w:rsidR="00BE32FA">
        <w:rPr>
          <w:rFonts w:ascii="Arial" w:hAnsi="Arial" w:cs="Arial"/>
          <w:b/>
          <w:noProof/>
          <w:sz w:val="22"/>
          <w:szCs w:val="22"/>
        </w:rPr>
        <w:t>de 2017</w:t>
      </w:r>
      <w:r w:rsidR="002328C5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6439F4">
        <w:rPr>
          <w:rFonts w:ascii="Arial" w:hAnsi="Arial" w:cs="Arial"/>
          <w:b/>
          <w:noProof/>
          <w:sz w:val="22"/>
          <w:szCs w:val="22"/>
        </w:rPr>
        <w:t>a las 14</w:t>
      </w:r>
      <w:r w:rsidR="006902FB">
        <w:rPr>
          <w:rFonts w:ascii="Arial" w:hAnsi="Arial" w:cs="Arial"/>
          <w:b/>
          <w:noProof/>
          <w:sz w:val="22"/>
          <w:szCs w:val="22"/>
        </w:rPr>
        <w:t>:0</w:t>
      </w:r>
      <w:r w:rsidRPr="00A83BE4">
        <w:rPr>
          <w:rFonts w:ascii="Arial" w:hAnsi="Arial" w:cs="Arial"/>
          <w:b/>
          <w:noProof/>
          <w:sz w:val="22"/>
          <w:szCs w:val="22"/>
        </w:rPr>
        <w:t>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A50AE6" w:rsidRPr="00FE0994" w:rsidRDefault="00A50AE6" w:rsidP="00A50AE6">
      <w:pPr>
        <w:jc w:val="both"/>
        <w:rPr>
          <w:rFonts w:ascii="Arial" w:hAnsi="Arial" w:cs="Arial"/>
          <w:sz w:val="22"/>
          <w:szCs w:val="22"/>
        </w:rPr>
      </w:pPr>
    </w:p>
    <w:p w:rsidR="00A50AE6" w:rsidRPr="00FE0994" w:rsidRDefault="00A50AE6" w:rsidP="00A50AE6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6439F4">
        <w:rPr>
          <w:rFonts w:ascii="Arial" w:hAnsi="Arial" w:cs="Arial"/>
          <w:b/>
          <w:noProof/>
          <w:sz w:val="22"/>
          <w:szCs w:val="22"/>
        </w:rPr>
        <w:t>17</w:t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de </w:t>
      </w:r>
      <w:r w:rsidR="006439F4">
        <w:rPr>
          <w:rFonts w:ascii="Arial" w:hAnsi="Arial" w:cs="Arial"/>
          <w:b/>
          <w:noProof/>
          <w:sz w:val="22"/>
          <w:szCs w:val="22"/>
        </w:rPr>
        <w:t>Mayo</w:t>
      </w:r>
      <w:r w:rsidR="009B6F92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A83BE4">
        <w:rPr>
          <w:rFonts w:ascii="Arial" w:hAnsi="Arial" w:cs="Arial"/>
          <w:b/>
          <w:noProof/>
          <w:sz w:val="22"/>
          <w:szCs w:val="22"/>
        </w:rPr>
        <w:t>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A50AE6" w:rsidRPr="00FE0994" w:rsidRDefault="00A50AE6" w:rsidP="00A50AE6">
      <w:pPr>
        <w:jc w:val="both"/>
        <w:rPr>
          <w:rFonts w:ascii="Arial" w:hAnsi="Arial" w:cs="Arial"/>
          <w:b/>
          <w:sz w:val="22"/>
          <w:szCs w:val="22"/>
        </w:rPr>
      </w:pPr>
    </w:p>
    <w:p w:rsidR="00A50AE6" w:rsidRPr="00FE0994" w:rsidRDefault="00A50AE6" w:rsidP="00A50AE6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los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A50AE6" w:rsidRPr="00FE0994" w:rsidRDefault="00A50AE6" w:rsidP="00A50AE6">
      <w:pPr>
        <w:jc w:val="both"/>
        <w:rPr>
          <w:rFonts w:ascii="Arial" w:hAnsi="Arial" w:cs="Arial"/>
          <w:b/>
          <w:sz w:val="22"/>
          <w:szCs w:val="22"/>
        </w:rPr>
      </w:pPr>
    </w:p>
    <w:p w:rsidR="00A50AE6" w:rsidRPr="00FE0994" w:rsidRDefault="00A50AE6" w:rsidP="00A50AE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 w:rsidR="00011C7E">
        <w:rPr>
          <w:rFonts w:ascii="Arial" w:hAnsi="Arial" w:cs="Arial"/>
          <w:b/>
          <w:sz w:val="22"/>
          <w:szCs w:val="22"/>
        </w:rPr>
        <w:t xml:space="preserve"> </w:t>
      </w:r>
      <w:r w:rsidR="00011C7E" w:rsidRPr="00011C7E">
        <w:rPr>
          <w:rFonts w:ascii="Arial" w:hAnsi="Arial" w:cs="Arial"/>
          <w:sz w:val="22"/>
          <w:szCs w:val="22"/>
        </w:rPr>
        <w:t>el lugar de entrega s</w:t>
      </w:r>
      <w:r w:rsidRPr="00011C7E">
        <w:rPr>
          <w:rFonts w:ascii="Arial" w:hAnsi="Arial" w:cs="Arial"/>
          <w:sz w:val="22"/>
          <w:szCs w:val="22"/>
        </w:rPr>
        <w:t>e estipulará en el contrato</w:t>
      </w:r>
    </w:p>
    <w:p w:rsidR="00A50AE6" w:rsidRPr="00FE0994" w:rsidRDefault="00A50AE6" w:rsidP="00A50AE6">
      <w:pPr>
        <w:jc w:val="both"/>
        <w:rPr>
          <w:rFonts w:ascii="Arial" w:hAnsi="Arial" w:cs="Arial"/>
          <w:b/>
          <w:sz w:val="22"/>
          <w:szCs w:val="22"/>
        </w:rPr>
      </w:pPr>
    </w:p>
    <w:p w:rsidR="00A50AE6" w:rsidRPr="00FE0994" w:rsidRDefault="00A50AE6" w:rsidP="00A50AE6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A50AE6" w:rsidRPr="00FE0994" w:rsidRDefault="00A50AE6" w:rsidP="00A50AE6">
      <w:pPr>
        <w:jc w:val="both"/>
        <w:rPr>
          <w:rFonts w:ascii="Arial" w:hAnsi="Arial" w:cs="Arial"/>
          <w:sz w:val="22"/>
          <w:szCs w:val="22"/>
        </w:rPr>
      </w:pPr>
    </w:p>
    <w:p w:rsidR="00A50AE6" w:rsidRPr="0045373F" w:rsidRDefault="00A50AE6" w:rsidP="00A50AE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A50AE6" w:rsidRPr="00E7094C" w:rsidRDefault="00A50AE6" w:rsidP="00A50AE6">
      <w:pPr>
        <w:jc w:val="both"/>
        <w:rPr>
          <w:rFonts w:ascii="Arial" w:hAnsi="Arial" w:cs="Arial"/>
          <w:sz w:val="22"/>
          <w:szCs w:val="22"/>
        </w:rPr>
      </w:pPr>
    </w:p>
    <w:p w:rsidR="00A50AE6" w:rsidRPr="0045373F" w:rsidRDefault="00A50AE6" w:rsidP="00A50AE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A50AE6" w:rsidRPr="00FE0994" w:rsidRDefault="00A50AE6" w:rsidP="00A50AE6">
      <w:pPr>
        <w:jc w:val="both"/>
        <w:rPr>
          <w:rFonts w:ascii="Arial" w:hAnsi="Arial" w:cs="Arial"/>
          <w:sz w:val="22"/>
          <w:szCs w:val="22"/>
        </w:rPr>
      </w:pPr>
    </w:p>
    <w:p w:rsidR="00A50AE6" w:rsidRPr="006460D5" w:rsidRDefault="00A50AE6" w:rsidP="00A50AE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A50AE6" w:rsidRDefault="00A50AE6" w:rsidP="00A50AE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50AE6" w:rsidRDefault="00A50AE6" w:rsidP="00A50AE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50AE6" w:rsidRPr="00FE0994" w:rsidRDefault="00A50AE6" w:rsidP="00A50AE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50AE6" w:rsidRPr="00FE0994" w:rsidRDefault="00A50AE6" w:rsidP="00A50AE6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A50AE6" w:rsidRPr="00FE0994" w:rsidRDefault="00A50AE6" w:rsidP="00A50AE6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="00397B54">
        <w:rPr>
          <w:rFonts w:ascii="Arial" w:hAnsi="Arial" w:cs="Arial"/>
          <w:b/>
          <w:bCs/>
          <w:noProof/>
          <w:sz w:val="22"/>
          <w:szCs w:val="22"/>
        </w:rPr>
        <w:t>10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 xml:space="preserve"> de </w:t>
      </w:r>
      <w:r w:rsidR="006439F4">
        <w:rPr>
          <w:rFonts w:ascii="Arial" w:hAnsi="Arial" w:cs="Arial"/>
          <w:b/>
          <w:bCs/>
          <w:noProof/>
          <w:sz w:val="22"/>
          <w:szCs w:val="22"/>
        </w:rPr>
        <w:t>Mayo</w:t>
      </w:r>
      <w:r w:rsidR="009B6F92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A50AE6" w:rsidRPr="00FE0994" w:rsidRDefault="00A50AE6" w:rsidP="00A50AE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50AE6" w:rsidRPr="00FE0994" w:rsidRDefault="00A50AE6" w:rsidP="00A50AE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50AE6" w:rsidRPr="00FE0994" w:rsidRDefault="00A50AE6" w:rsidP="00A50AE6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A50AE6" w:rsidRPr="00FE0994" w:rsidRDefault="00A50AE6" w:rsidP="00A50AE6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A50AE6" w:rsidRPr="002B2773" w:rsidRDefault="00A50AE6" w:rsidP="002B2773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A50AE6" w:rsidRP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A50AE6" w:rsidRDefault="00A50AE6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B6F92" w:rsidRDefault="009B6F92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397B54" w:rsidRDefault="00397B54" w:rsidP="00B31F9E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850F6D" w:rsidRDefault="00850F6D" w:rsidP="00B31F9E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667AB" w:rsidRDefault="00B667AB" w:rsidP="00B31F9E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667AB" w:rsidRDefault="00B667AB" w:rsidP="00B31F9E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667AB" w:rsidRDefault="00B667AB" w:rsidP="00B31F9E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50AE6" w:rsidRPr="00E7094C" w:rsidRDefault="00A50AE6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lastRenderedPageBreak/>
        <w:t xml:space="preserve">FORMATO PARA LA ACREDITACIÓN DE PERSONALIDAD JURÍDICA Y </w:t>
      </w:r>
    </w:p>
    <w:p w:rsidR="00A50AE6" w:rsidRPr="00E7094C" w:rsidRDefault="00A50AE6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NACIONALIDAD MEXICANA DEL LICITANTE.</w:t>
      </w:r>
    </w:p>
    <w:p w:rsidR="00A50AE6" w:rsidRPr="00E7094C" w:rsidRDefault="00A50AE6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50AE6" w:rsidRPr="00E7094C" w:rsidRDefault="00A50AE6" w:rsidP="00A50AE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NOTA: DEBE ELABORARSE EN PAPEL CON MEMBRETE DE LA EMPRESA LICITANTE.</w:t>
      </w: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Ing. José Luis Galeazzi Berra</w:t>
      </w:r>
    </w:p>
    <w:p w:rsidR="00A50AE6" w:rsidRPr="00E7094C" w:rsidRDefault="00A50AE6" w:rsidP="00A50AE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Presidente del Comité Municipal de Adjudicaciones</w:t>
      </w:r>
    </w:p>
    <w:p w:rsidR="00A50AE6" w:rsidRPr="00E7094C" w:rsidRDefault="00A50AE6" w:rsidP="00A50AE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 r e s e n t e.</w:t>
      </w: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del Representante Legal de la Empresa o Persona Física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) manifiesto, bajo protesta de decir verdad, que la empresa a la que represento es de nacionalidad mexicana y que los datos aquí asentados son ciertos ya que han sido debidamente verificados; así mismo, que cuento con las facultades suficientes para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comprometerme a la 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entrega de 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begin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instrText xml:space="preserve"> MERGEFIELD BIENES_O_SERVICIOS </w:instrTex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separate"/>
      </w:r>
      <w:r w:rsidRPr="00A83BE4">
        <w:rPr>
          <w:rFonts w:ascii="Arial" w:eastAsia="Arial Unicode MS" w:hAnsi="Arial" w:cs="Arial"/>
          <w:b/>
          <w:noProof/>
          <w:kern w:val="1"/>
          <w:sz w:val="22"/>
          <w:szCs w:val="22"/>
          <w:lang w:eastAsia="hi-IN" w:bidi="hi-IN"/>
        </w:rPr>
        <w:t>los bienes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end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 </w:t>
      </w:r>
      <w:r w:rsidRPr="00BC74A7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objeto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de la invitación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, a nombre y en representación de </w:t>
      </w: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 la Persona Física o Moral)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Número de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Invitación: No. 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begin"/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instrText xml:space="preserve"> MERGEFIELD NO_PROCESO </w:instrTex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separate"/>
      </w:r>
      <w:r w:rsidR="006439F4">
        <w:rPr>
          <w:rFonts w:ascii="Arial" w:eastAsia="Arial Unicode MS" w:hAnsi="Arial" w:cs="Arial"/>
          <w:noProof/>
          <w:kern w:val="1"/>
          <w:sz w:val="22"/>
          <w:szCs w:val="22"/>
          <w:lang w:eastAsia="hi-IN" w:bidi="hi-IN"/>
        </w:rPr>
        <w:t>CMADJ-162</w:t>
      </w:r>
      <w:r w:rsidRPr="00A83BE4">
        <w:rPr>
          <w:rFonts w:ascii="Arial" w:eastAsia="Arial Unicode MS" w:hAnsi="Arial" w:cs="Arial"/>
          <w:noProof/>
          <w:kern w:val="1"/>
          <w:sz w:val="22"/>
          <w:szCs w:val="22"/>
          <w:lang w:eastAsia="hi-IN" w:bidi="hi-IN"/>
        </w:rPr>
        <w:t>-2017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end"/>
      </w:r>
    </w:p>
    <w:tbl>
      <w:tblPr>
        <w:tblpPr w:leftFromText="141" w:rightFromText="141" w:vertAnchor="text" w:horzAnchor="margin" w:tblpY="115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B31F9E" w:rsidRPr="00E7094C" w:rsidTr="00B31F9E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F9E" w:rsidRPr="00E7094C" w:rsidRDefault="00B31F9E" w:rsidP="00B31F9E">
            <w:pPr>
              <w:tabs>
                <w:tab w:val="left" w:pos="-1276"/>
                <w:tab w:val="left" w:pos="391"/>
              </w:tabs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Registro Federal de Contribuyentes.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 Legal.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Domicilio (Calle y número, colonia, C. P, delegación o Municipio, Entidad Federativa, Teléfono, Fax y Correo Electrónico).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Número de la escritura pública en la que consta su acta constitutiva.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Nombre, número y lugar del Notario Público ante el cual se dio fe de la misma.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Relación de Accionistas por apellido paterno, materno, nombre (s).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b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b/>
                <w:kern w:val="1"/>
                <w:sz w:val="22"/>
                <w:szCs w:val="22"/>
                <w:u w:val="single"/>
                <w:lang w:eastAsia="hi-IN" w:bidi="hi-IN"/>
              </w:rPr>
              <w:t>Descripción del Objeto Social, el cual debe guardar relación directa con el Objeto de la Contratación del presente procedimiento.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Reformas del Acta Constitutiva.</w:t>
            </w:r>
          </w:p>
        </w:tc>
      </w:tr>
    </w:tbl>
    <w:p w:rsidR="00A50AE6" w:rsidRPr="00E7094C" w:rsidRDefault="00A50AE6" w:rsidP="00A50AE6">
      <w:pPr>
        <w:suppressAutoHyphens/>
        <w:spacing w:line="200" w:lineRule="atLeast"/>
        <w:jc w:val="both"/>
        <w:rPr>
          <w:rFonts w:eastAsia="Arial Unicode MS" w:cs="Mangal"/>
          <w:kern w:val="1"/>
          <w:sz w:val="22"/>
          <w:szCs w:val="22"/>
          <w:lang w:eastAsia="hi-IN" w:bidi="hi-I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A50AE6" w:rsidRPr="00E7094C" w:rsidTr="00CB63CF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AE6" w:rsidRPr="00E7094C" w:rsidRDefault="00A50AE6" w:rsidP="00CB63CF">
            <w:pPr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Representante:</w:t>
            </w:r>
          </w:p>
          <w:p w:rsidR="00A50AE6" w:rsidRPr="00E7094C" w:rsidRDefault="00A50AE6" w:rsidP="00CB63CF">
            <w:pPr>
              <w:suppressAutoHyphens/>
              <w:spacing w:line="200" w:lineRule="atLeast"/>
              <w:ind w:left="486" w:hanging="486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1.</w:t>
            </w: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ab/>
              <w:t>Datos del documento mediante el cual acredita su personalidad y facultades (número y fecha de la escritura pública, y número, domicilio y nombre del notario público ante el cual se otorgó).</w:t>
            </w:r>
          </w:p>
        </w:tc>
      </w:tr>
    </w:tbl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Lugar y Fecha</w:t>
      </w:r>
    </w:p>
    <w:p w:rsidR="00A50AE6" w:rsidRPr="00E7094C" w:rsidRDefault="00A50AE6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Protesto lo Necesario</w:t>
      </w: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9B6F92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_____</w:t>
      </w:r>
      <w:r w:rsidR="00A50AE6"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__________________</w:t>
      </w:r>
    </w:p>
    <w:p w:rsidR="00A50AE6" w:rsidRPr="00E7094C" w:rsidRDefault="00A50AE6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NOMBRE Y FIRMA DEL </w:t>
      </w:r>
    </w:p>
    <w:p w:rsidR="00B31F9E" w:rsidRDefault="00A50AE6" w:rsidP="00B31F9E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REPRESENTANTE LEGAL</w:t>
      </w:r>
    </w:p>
    <w:p w:rsidR="00B31F9E" w:rsidRDefault="00B31F9E" w:rsidP="00B31F9E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5C43D7" w:rsidRDefault="00A50AE6" w:rsidP="00B31F9E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B31F9E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Nota:</w:t>
      </w:r>
      <w:r w:rsidRPr="00B31F9E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El presente formato podrá ser reproducido por cada licitante en el modo que estime conveniente, debiendo respetar su contenido, en el orden indicado anexando </w:t>
      </w:r>
      <w:r w:rsidRPr="00B31F9E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copia de Identificación Oficial y CURP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A50AE6" w:rsidRDefault="00A50AE6" w:rsidP="00A50AE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A50AE6" w:rsidRPr="00C66B5D" w:rsidRDefault="00A50AE6" w:rsidP="00A50AE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t>(MODELO DE ESCRITO</w:t>
      </w:r>
      <w:r>
        <w:rPr>
          <w:rFonts w:ascii="Arial" w:hAnsi="Arial" w:cs="Arial"/>
          <w:b/>
          <w:sz w:val="18"/>
          <w:szCs w:val="18"/>
        </w:rPr>
        <w:t xml:space="preserve"> ARTICULO 77 DE LA LEY</w:t>
      </w:r>
      <w:r w:rsidRPr="00C66B5D">
        <w:rPr>
          <w:rFonts w:ascii="Arial" w:hAnsi="Arial" w:cs="Arial"/>
          <w:b/>
          <w:sz w:val="18"/>
          <w:szCs w:val="18"/>
        </w:rPr>
        <w:t>)</w:t>
      </w: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="00397B54">
        <w:rPr>
          <w:rFonts w:ascii="Arial" w:hAnsi="Arial" w:cs="Arial"/>
          <w:noProof/>
          <w:sz w:val="18"/>
          <w:szCs w:val="18"/>
        </w:rPr>
        <w:t>12</w:t>
      </w:r>
      <w:r w:rsidR="001D49DC">
        <w:rPr>
          <w:rFonts w:ascii="Arial" w:hAnsi="Arial" w:cs="Arial"/>
          <w:noProof/>
          <w:sz w:val="18"/>
          <w:szCs w:val="18"/>
        </w:rPr>
        <w:t xml:space="preserve"> de </w:t>
      </w:r>
      <w:r w:rsidR="006439F4">
        <w:rPr>
          <w:rFonts w:ascii="Arial" w:hAnsi="Arial" w:cs="Arial"/>
          <w:noProof/>
          <w:sz w:val="18"/>
          <w:szCs w:val="18"/>
        </w:rPr>
        <w:t>Mayo</w:t>
      </w:r>
      <w:r w:rsidRPr="00A83BE4">
        <w:rPr>
          <w:rFonts w:ascii="Arial" w:hAnsi="Arial" w:cs="Arial"/>
          <w:noProof/>
          <w:sz w:val="18"/>
          <w:szCs w:val="18"/>
        </w:rPr>
        <w:t xml:space="preserve">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 xml:space="preserve">ING. JOSE LUIS GALEAZZI </w:t>
      </w:r>
      <w:r>
        <w:rPr>
          <w:rFonts w:ascii="Arial" w:hAnsi="Arial" w:cs="Arial"/>
          <w:b/>
          <w:bCs/>
          <w:sz w:val="18"/>
          <w:szCs w:val="18"/>
        </w:rPr>
        <w:t>BER</w:t>
      </w:r>
      <w:r w:rsidRPr="0053687C">
        <w:rPr>
          <w:rFonts w:ascii="Arial" w:hAnsi="Arial" w:cs="Arial"/>
          <w:b/>
          <w:bCs/>
          <w:sz w:val="18"/>
          <w:szCs w:val="18"/>
        </w:rPr>
        <w:t>RA</w:t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A50AE6" w:rsidRPr="0053687C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b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b/>
          <w:sz w:val="18"/>
          <w:szCs w:val="18"/>
        </w:rPr>
      </w:pPr>
    </w:p>
    <w:p w:rsidR="00A50AE6" w:rsidRDefault="00A50AE6" w:rsidP="00A50AE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A83BE4">
        <w:rPr>
          <w:rFonts w:ascii="Arial" w:hAnsi="Arial" w:cs="Arial"/>
          <w:b/>
          <w:noProof/>
          <w:sz w:val="18"/>
          <w:szCs w:val="18"/>
        </w:rPr>
        <w:t>adquisición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A83BE4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="006439F4">
        <w:rPr>
          <w:rFonts w:ascii="Arial" w:hAnsi="Arial" w:cs="Arial"/>
          <w:b/>
          <w:noProof/>
          <w:sz w:val="18"/>
          <w:szCs w:val="18"/>
        </w:rPr>
        <w:t>CMADJ-162</w:t>
      </w:r>
      <w:r w:rsidRPr="00A83BE4">
        <w:rPr>
          <w:rFonts w:ascii="Arial" w:hAnsi="Arial" w:cs="Arial"/>
          <w:b/>
          <w:noProof/>
          <w:sz w:val="18"/>
          <w:szCs w:val="18"/>
        </w:rPr>
        <w:t>-2017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 w:rsidRPr="00397B54">
        <w:rPr>
          <w:rFonts w:ascii="Arial" w:hAnsi="Arial" w:cs="Arial"/>
          <w:b/>
          <w:sz w:val="18"/>
          <w:szCs w:val="18"/>
        </w:rPr>
        <w:fldChar w:fldCharType="begin"/>
      </w:r>
      <w:r w:rsidRPr="00397B54">
        <w:rPr>
          <w:rFonts w:ascii="Arial" w:hAnsi="Arial" w:cs="Arial"/>
          <w:b/>
          <w:sz w:val="18"/>
          <w:szCs w:val="18"/>
        </w:rPr>
        <w:instrText xml:space="preserve"> MERGEFIELD DENOMINACION </w:instrText>
      </w:r>
      <w:r w:rsidRPr="00397B54">
        <w:rPr>
          <w:rFonts w:ascii="Arial" w:hAnsi="Arial" w:cs="Arial"/>
          <w:b/>
          <w:sz w:val="18"/>
          <w:szCs w:val="18"/>
        </w:rPr>
        <w:fldChar w:fldCharType="separate"/>
      </w:r>
      <w:r w:rsidR="00850F6D" w:rsidRPr="00397B54">
        <w:rPr>
          <w:rFonts w:ascii="Arial" w:hAnsi="Arial" w:cs="Arial"/>
          <w:b/>
          <w:noProof/>
          <w:sz w:val="18"/>
          <w:szCs w:val="18"/>
        </w:rPr>
        <w:t>"</w:t>
      </w:r>
      <w:r w:rsidR="006439F4" w:rsidRPr="006439F4">
        <w:rPr>
          <w:rFonts w:ascii="Arial" w:hAnsi="Arial" w:cs="Arial"/>
          <w:b/>
          <w:noProof/>
          <w:sz w:val="18"/>
          <w:szCs w:val="18"/>
        </w:rPr>
        <w:t>Adquisición de Material de Construcción para Colocación de Adoquin en la Localidad de San Felix Hidalgo</w:t>
      </w:r>
      <w:r w:rsidRPr="00397B54">
        <w:rPr>
          <w:rFonts w:ascii="Arial" w:hAnsi="Arial" w:cs="Arial"/>
          <w:b/>
          <w:noProof/>
          <w:sz w:val="18"/>
          <w:szCs w:val="18"/>
        </w:rPr>
        <w:t>"</w:t>
      </w:r>
      <w:r w:rsidRPr="00397B54">
        <w:rPr>
          <w:rFonts w:ascii="Arial" w:hAnsi="Arial" w:cs="Arial"/>
          <w:b/>
          <w:sz w:val="18"/>
          <w:szCs w:val="18"/>
        </w:rPr>
        <w:fldChar w:fldCharType="end"/>
      </w:r>
      <w:r w:rsidRPr="006902FB">
        <w:rPr>
          <w:rFonts w:ascii="Arial" w:hAnsi="Arial" w:cs="Arial"/>
          <w:b/>
          <w:sz w:val="18"/>
          <w:szCs w:val="18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empresa_________________.</w:t>
      </w:r>
    </w:p>
    <w:p w:rsidR="00A50AE6" w:rsidRPr="0053687C" w:rsidRDefault="00A50AE6" w:rsidP="00A50AE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Bajo protesta de d</w:t>
      </w:r>
      <w:r w:rsidR="001E3DF4">
        <w:rPr>
          <w:rFonts w:ascii="Arial" w:hAnsi="Arial" w:cs="Arial"/>
          <w:sz w:val="18"/>
          <w:szCs w:val="18"/>
        </w:rPr>
        <w:t>ecir verdad, manifiesto a usted</w:t>
      </w:r>
      <w:r w:rsidRPr="0053687C">
        <w:rPr>
          <w:rFonts w:ascii="Arial" w:hAnsi="Arial" w:cs="Arial"/>
          <w:sz w:val="18"/>
          <w:szCs w:val="18"/>
        </w:rPr>
        <w:t xml:space="preserve"> de </w:t>
      </w:r>
      <w:r w:rsidRPr="0053687C">
        <w:rPr>
          <w:rFonts w:ascii="Arial" w:hAnsi="Arial" w:cs="Arial"/>
          <w:b/>
          <w:sz w:val="18"/>
          <w:szCs w:val="18"/>
        </w:rPr>
        <w:t>no encontrarnos</w:t>
      </w:r>
      <w:r w:rsidRPr="0053687C">
        <w:rPr>
          <w:rFonts w:ascii="Arial" w:hAnsi="Arial" w:cs="Arial"/>
          <w:sz w:val="18"/>
          <w:szCs w:val="18"/>
        </w:rPr>
        <w:t xml:space="preserve"> en ninguno de los supuestos que marca el artículo </w:t>
      </w:r>
      <w:r w:rsidRPr="001C4BCE">
        <w:rPr>
          <w:rFonts w:ascii="Arial" w:hAnsi="Arial" w:cs="Arial"/>
          <w:sz w:val="18"/>
          <w:szCs w:val="18"/>
        </w:rPr>
        <w:t>77 de la Ley de Adquisiciones, Arrendamientos y Servicios del Sector Publico Estatal y Municipal</w:t>
      </w:r>
    </w:p>
    <w:p w:rsidR="00A50AE6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Por lo que participamos dentro de los términos indicados por la Ley.</w:t>
      </w:r>
    </w:p>
    <w:p w:rsidR="00A50AE6" w:rsidRPr="0053687C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A50AE6" w:rsidRPr="00666C64" w:rsidRDefault="00A50AE6" w:rsidP="00A50AE6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A50AE6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B31F9E" w:rsidRDefault="00B31F9E" w:rsidP="00A50AE6">
      <w:pPr>
        <w:rPr>
          <w:rFonts w:ascii="Arial" w:hAnsi="Arial" w:cs="Arial"/>
          <w:b/>
          <w:bCs/>
          <w:sz w:val="20"/>
          <w:szCs w:val="22"/>
        </w:rPr>
      </w:pPr>
    </w:p>
    <w:p w:rsidR="00BE32FA" w:rsidRDefault="00BE32FA" w:rsidP="00A50AE6">
      <w:pPr>
        <w:rPr>
          <w:rFonts w:ascii="Arial" w:hAnsi="Arial" w:cs="Arial"/>
          <w:b/>
          <w:bCs/>
          <w:sz w:val="20"/>
          <w:szCs w:val="22"/>
        </w:rPr>
      </w:pPr>
    </w:p>
    <w:p w:rsidR="00BE32FA" w:rsidRDefault="00BE32FA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Pr="00C66B5D" w:rsidRDefault="00A50AE6" w:rsidP="00A50AE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lastRenderedPageBreak/>
        <w:t>(MODELO DE ESCRITO)</w:t>
      </w: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BE32FA" w:rsidRDefault="00BE32FA" w:rsidP="00BE32FA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BE32FA" w:rsidRDefault="00BE32FA" w:rsidP="00BE32FA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="00397B54">
        <w:rPr>
          <w:rFonts w:ascii="Arial" w:hAnsi="Arial" w:cs="Arial"/>
          <w:noProof/>
          <w:sz w:val="18"/>
          <w:szCs w:val="18"/>
        </w:rPr>
        <w:t>12</w:t>
      </w:r>
      <w:r w:rsidR="006439F4">
        <w:rPr>
          <w:rFonts w:ascii="Arial" w:hAnsi="Arial" w:cs="Arial"/>
          <w:noProof/>
          <w:sz w:val="18"/>
          <w:szCs w:val="18"/>
        </w:rPr>
        <w:t xml:space="preserve"> de Mayo</w:t>
      </w:r>
      <w:r w:rsidRPr="00A83BE4">
        <w:rPr>
          <w:rFonts w:ascii="Arial" w:hAnsi="Arial" w:cs="Arial"/>
          <w:noProof/>
          <w:sz w:val="18"/>
          <w:szCs w:val="18"/>
        </w:rPr>
        <w:t xml:space="preserve">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>ING. JOSE LUIS GALEAZZI BERRA</w:t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A50AE6" w:rsidRPr="0053687C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b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b/>
          <w:sz w:val="18"/>
          <w:szCs w:val="18"/>
        </w:rPr>
      </w:pPr>
    </w:p>
    <w:p w:rsidR="00A50AE6" w:rsidRDefault="00A50AE6" w:rsidP="00A50AE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A83BE4">
        <w:rPr>
          <w:rFonts w:ascii="Arial" w:hAnsi="Arial" w:cs="Arial"/>
          <w:b/>
          <w:noProof/>
          <w:sz w:val="18"/>
          <w:szCs w:val="18"/>
        </w:rPr>
        <w:t>adquisición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A83BE4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="006439F4">
        <w:rPr>
          <w:rFonts w:ascii="Arial" w:hAnsi="Arial" w:cs="Arial"/>
          <w:b/>
          <w:noProof/>
          <w:sz w:val="18"/>
          <w:szCs w:val="18"/>
        </w:rPr>
        <w:t>CMADJ-16</w:t>
      </w:r>
      <w:r w:rsidR="00B16A24">
        <w:rPr>
          <w:rFonts w:ascii="Arial" w:hAnsi="Arial" w:cs="Arial"/>
          <w:b/>
          <w:noProof/>
          <w:sz w:val="18"/>
          <w:szCs w:val="18"/>
        </w:rPr>
        <w:t>2</w:t>
      </w:r>
      <w:r w:rsidRPr="00A83BE4">
        <w:rPr>
          <w:rFonts w:ascii="Arial" w:hAnsi="Arial" w:cs="Arial"/>
          <w:b/>
          <w:noProof/>
          <w:sz w:val="18"/>
          <w:szCs w:val="18"/>
        </w:rPr>
        <w:t>-2017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 w:rsidR="00BE32FA">
        <w:rPr>
          <w:rFonts w:ascii="Arial" w:hAnsi="Arial" w:cs="Arial"/>
          <w:b/>
          <w:sz w:val="20"/>
          <w:szCs w:val="20"/>
        </w:rPr>
        <w:fldChar w:fldCharType="begin"/>
      </w:r>
      <w:r w:rsidR="00BE32FA">
        <w:rPr>
          <w:rFonts w:ascii="Arial" w:hAnsi="Arial" w:cs="Arial"/>
          <w:b/>
          <w:sz w:val="20"/>
          <w:szCs w:val="20"/>
        </w:rPr>
        <w:instrText xml:space="preserve"> MERGEFIELD DENOMINACION </w:instrText>
      </w:r>
      <w:r w:rsidR="00BE32FA">
        <w:rPr>
          <w:rFonts w:ascii="Arial" w:hAnsi="Arial" w:cs="Arial"/>
          <w:b/>
          <w:sz w:val="20"/>
          <w:szCs w:val="20"/>
        </w:rPr>
        <w:fldChar w:fldCharType="separate"/>
      </w:r>
      <w:r w:rsidR="006902FB" w:rsidRPr="006902FB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6902FB">
        <w:rPr>
          <w:rFonts w:ascii="Arial" w:hAnsi="Arial" w:cs="Arial"/>
          <w:b/>
          <w:noProof/>
          <w:sz w:val="18"/>
          <w:szCs w:val="18"/>
        </w:rPr>
        <w:t>"</w:t>
      </w:r>
      <w:r w:rsidR="006439F4" w:rsidRPr="006439F4">
        <w:rPr>
          <w:rFonts w:ascii="Arial" w:hAnsi="Arial" w:cs="Arial"/>
          <w:b/>
          <w:noProof/>
          <w:sz w:val="18"/>
          <w:szCs w:val="18"/>
        </w:rPr>
        <w:t>Adquisición de Material de Construcción para Colocación de Adoquin en la Localidad de San Felix Hidalgo</w:t>
      </w:r>
      <w:r w:rsidR="00BE32FA" w:rsidRPr="00A83BE4">
        <w:rPr>
          <w:rFonts w:ascii="Arial" w:hAnsi="Arial" w:cs="Arial"/>
          <w:b/>
          <w:noProof/>
          <w:sz w:val="20"/>
          <w:szCs w:val="20"/>
        </w:rPr>
        <w:t>"</w:t>
      </w:r>
      <w:r w:rsidR="00BE32FA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</w:t>
      </w:r>
      <w:r w:rsidRPr="0053687C">
        <w:rPr>
          <w:rFonts w:ascii="Arial" w:hAnsi="Arial" w:cs="Arial"/>
          <w:sz w:val="18"/>
          <w:szCs w:val="18"/>
        </w:rPr>
        <w:t xml:space="preserve"> ________________________________</w:t>
      </w:r>
      <w:r>
        <w:rPr>
          <w:rFonts w:ascii="Arial" w:hAnsi="Arial" w:cs="Arial"/>
          <w:sz w:val="18"/>
          <w:szCs w:val="18"/>
        </w:rPr>
        <w:t>.</w:t>
      </w:r>
    </w:p>
    <w:p w:rsidR="00A50AE6" w:rsidRPr="0053687C" w:rsidRDefault="00A50AE6" w:rsidP="00A50AE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Bajo protesta de de</w:t>
      </w:r>
      <w:r w:rsidR="006902FB">
        <w:rPr>
          <w:rFonts w:ascii="Arial" w:hAnsi="Arial" w:cs="Arial"/>
          <w:sz w:val="18"/>
          <w:szCs w:val="18"/>
        </w:rPr>
        <w:t xml:space="preserve">cir verdad, manifiesto a usted </w:t>
      </w:r>
      <w:r>
        <w:rPr>
          <w:rFonts w:ascii="Arial" w:hAnsi="Arial" w:cs="Arial"/>
          <w:sz w:val="18"/>
          <w:szCs w:val="18"/>
        </w:rPr>
        <w:t>cuento</w:t>
      </w:r>
      <w:r w:rsidR="006902FB">
        <w:rPr>
          <w:rFonts w:ascii="Arial" w:hAnsi="Arial" w:cs="Arial"/>
          <w:sz w:val="18"/>
          <w:szCs w:val="18"/>
        </w:rPr>
        <w:t xml:space="preserve"> con los recursos, </w:t>
      </w:r>
      <w:r w:rsidR="002328C5">
        <w:rPr>
          <w:rFonts w:ascii="Arial" w:hAnsi="Arial" w:cs="Arial"/>
          <w:sz w:val="18"/>
          <w:szCs w:val="18"/>
        </w:rPr>
        <w:t xml:space="preserve">capacidad técnica, humana, </w:t>
      </w:r>
      <w:r w:rsidR="001E3DF4">
        <w:rPr>
          <w:rFonts w:ascii="Arial" w:hAnsi="Arial" w:cs="Arial"/>
          <w:sz w:val="18"/>
          <w:szCs w:val="18"/>
        </w:rPr>
        <w:t xml:space="preserve">legal y financiera para el </w:t>
      </w:r>
      <w:r w:rsidRPr="00BA40DF">
        <w:rPr>
          <w:rFonts w:ascii="Arial" w:hAnsi="Arial" w:cs="Arial"/>
          <w:sz w:val="18"/>
          <w:szCs w:val="18"/>
        </w:rPr>
        <w:t>cumplimiento de las obligaciones que deriven de la presente invitación en caso de ser adjudicado.</w:t>
      </w:r>
    </w:p>
    <w:p w:rsidR="00A50AE6" w:rsidRPr="0053687C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A50AE6" w:rsidRPr="00666C64" w:rsidRDefault="00A50AE6" w:rsidP="00A50AE6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A50AE6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/>
    <w:p w:rsidR="00504A4E" w:rsidRDefault="00504A4E"/>
    <w:p w:rsidR="006735D9" w:rsidRDefault="006735D9"/>
    <w:p w:rsidR="006735D9" w:rsidRDefault="006735D9"/>
    <w:sectPr w:rsidR="006735D9" w:rsidSect="002B2773">
      <w:headerReference w:type="default" r:id="rId7"/>
      <w:footerReference w:type="default" r:id="rId8"/>
      <w:pgSz w:w="12240" w:h="15840" w:code="1"/>
      <w:pgMar w:top="1701" w:right="1418" w:bottom="1701" w:left="1418" w:header="2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62B" w:rsidRDefault="002B2773">
      <w:r>
        <w:separator/>
      </w:r>
    </w:p>
  </w:endnote>
  <w:endnote w:type="continuationSeparator" w:id="0">
    <w:p w:rsidR="0036262B" w:rsidRDefault="002B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54" w:rsidRDefault="001B5423" w:rsidP="0045373F">
    <w:pPr>
      <w:ind w:left="-142"/>
      <w:rPr>
        <w:color w:val="1F497D"/>
      </w:rPr>
    </w:pPr>
  </w:p>
  <w:p w:rsidR="006C7154" w:rsidRPr="001E1C5D" w:rsidRDefault="001B5423" w:rsidP="0045373F">
    <w:pPr>
      <w:rPr>
        <w:rFonts w:ascii="Arial" w:hAnsi="Arial" w:cs="Arial"/>
        <w:b/>
        <w:bCs/>
        <w:sz w:val="22"/>
        <w:szCs w:val="22"/>
        <w:lang w:val="es-MX"/>
      </w:rPr>
    </w:pPr>
  </w:p>
  <w:p w:rsidR="006C7154" w:rsidRDefault="001B5423" w:rsidP="0045373F">
    <w:pPr>
      <w:ind w:left="-142"/>
      <w:rPr>
        <w:color w:val="1F497D"/>
      </w:rPr>
    </w:pPr>
  </w:p>
  <w:p w:rsidR="006C7154" w:rsidRPr="00757D9F" w:rsidRDefault="00A50AE6" w:rsidP="0045373F">
    <w:pPr>
      <w:ind w:left="-142"/>
      <w:rPr>
        <w:color w:val="1F497D"/>
      </w:rPr>
    </w:pPr>
    <w:r>
      <w:rPr>
        <w:noProof/>
        <w:color w:val="1F497D"/>
        <w:lang w:val="es-MX" w:eastAsia="es-MX"/>
      </w:rPr>
      <w:drawing>
        <wp:inline distT="0" distB="0" distL="0" distR="0" wp14:anchorId="1CEEF178" wp14:editId="15B23B9F">
          <wp:extent cx="2835910" cy="69215"/>
          <wp:effectExtent l="0" t="0" r="8890" b="6985"/>
          <wp:docPr id="2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910" cy="6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7154" w:rsidRPr="00757D9F" w:rsidRDefault="00A50AE6" w:rsidP="0045373F">
    <w:pPr>
      <w:ind w:left="-142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(244) 44 5 00 28 y 44 5 02 81</w:t>
    </w:r>
  </w:p>
  <w:p w:rsidR="006C7154" w:rsidRDefault="001B54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62B" w:rsidRDefault="002B2773">
      <w:r>
        <w:separator/>
      </w:r>
    </w:p>
  </w:footnote>
  <w:footnote w:type="continuationSeparator" w:id="0">
    <w:p w:rsidR="0036262B" w:rsidRDefault="002B2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54" w:rsidRDefault="00A50AE6" w:rsidP="0045373F">
    <w:pPr>
      <w:pStyle w:val="Encabezado"/>
      <w:tabs>
        <w:tab w:val="clear" w:pos="4419"/>
        <w:tab w:val="clear" w:pos="8838"/>
        <w:tab w:val="left" w:pos="2189"/>
      </w:tabs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38DC46F0" wp14:editId="759A45FE">
          <wp:simplePos x="0" y="0"/>
          <wp:positionH relativeFrom="column">
            <wp:posOffset>215265</wp:posOffset>
          </wp:positionH>
          <wp:positionV relativeFrom="paragraph">
            <wp:posOffset>20955</wp:posOffset>
          </wp:positionV>
          <wp:extent cx="666750" cy="628650"/>
          <wp:effectExtent l="0" t="0" r="0" b="0"/>
          <wp:wrapNone/>
          <wp:docPr id="1" name="Picture 71" descr="AGU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1" descr="AGU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286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6C7154" w:rsidRDefault="00A50AE6" w:rsidP="0045373F">
    <w:pPr>
      <w:pStyle w:val="Encabezado"/>
      <w:tabs>
        <w:tab w:val="clear" w:pos="4419"/>
        <w:tab w:val="clear" w:pos="8838"/>
        <w:tab w:val="left" w:pos="1805"/>
      </w:tabs>
    </w:pPr>
    <w:r w:rsidRPr="00703C6A">
      <w:rPr>
        <w:rFonts w:ascii="Arial" w:hAnsi="Arial" w:cs="Arial"/>
        <w:noProof/>
        <w:sz w:val="16"/>
        <w:lang w:val="es-MX" w:eastAsia="es-MX"/>
      </w:rPr>
      <w:drawing>
        <wp:anchor distT="0" distB="0" distL="114300" distR="114300" simplePos="0" relativeHeight="251660288" behindDoc="0" locked="0" layoutInCell="1" allowOverlap="1" wp14:anchorId="3A7C1530" wp14:editId="4545AC47">
          <wp:simplePos x="0" y="0"/>
          <wp:positionH relativeFrom="column">
            <wp:posOffset>3661410</wp:posOffset>
          </wp:positionH>
          <wp:positionV relativeFrom="paragraph">
            <wp:posOffset>135890</wp:posOffset>
          </wp:positionV>
          <wp:extent cx="1929130" cy="792480"/>
          <wp:effectExtent l="0" t="0" r="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13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7154" w:rsidRDefault="001B5423" w:rsidP="0045373F">
    <w:pPr>
      <w:pStyle w:val="Encabezado"/>
      <w:tabs>
        <w:tab w:val="clear" w:pos="4419"/>
        <w:tab w:val="clear" w:pos="8838"/>
        <w:tab w:val="left" w:pos="1805"/>
      </w:tabs>
    </w:pPr>
  </w:p>
  <w:p w:rsidR="006C7154" w:rsidRDefault="00A50AE6" w:rsidP="0045373F">
    <w:pPr>
      <w:pStyle w:val="Encabezado"/>
      <w:tabs>
        <w:tab w:val="clear" w:pos="4419"/>
        <w:tab w:val="clear" w:pos="8838"/>
        <w:tab w:val="left" w:pos="1805"/>
      </w:tabs>
    </w:pPr>
    <w:r>
      <w:tab/>
    </w:r>
  </w:p>
  <w:p w:rsidR="006C7154" w:rsidRDefault="001B5423" w:rsidP="0045373F">
    <w:pPr>
      <w:autoSpaceDE w:val="0"/>
      <w:autoSpaceDN w:val="0"/>
      <w:adjustRightInd w:val="0"/>
      <w:rPr>
        <w:sz w:val="17"/>
      </w:rPr>
    </w:pPr>
  </w:p>
  <w:p w:rsidR="006C7154" w:rsidRDefault="00A50AE6" w:rsidP="0045373F">
    <w:pPr>
      <w:autoSpaceDE w:val="0"/>
      <w:autoSpaceDN w:val="0"/>
      <w:adjustRightInd w:val="0"/>
      <w:rPr>
        <w:sz w:val="17"/>
      </w:rPr>
    </w:pPr>
    <w:r w:rsidRPr="005F07A8">
      <w:rPr>
        <w:sz w:val="17"/>
      </w:rPr>
      <w:t>COMITÉ MUNICIPAL DE</w:t>
    </w:r>
  </w:p>
  <w:p w:rsidR="006C7154" w:rsidRPr="005F07A8" w:rsidRDefault="00A50AE6" w:rsidP="0045373F">
    <w:pPr>
      <w:autoSpaceDE w:val="0"/>
      <w:autoSpaceDN w:val="0"/>
      <w:adjustRightInd w:val="0"/>
      <w:rPr>
        <w:sz w:val="17"/>
      </w:rPr>
    </w:pPr>
    <w:r>
      <w:rPr>
        <w:sz w:val="17"/>
      </w:rPr>
      <w:t xml:space="preserve">     </w:t>
    </w:r>
    <w:r w:rsidRPr="005F07A8">
      <w:rPr>
        <w:sz w:val="17"/>
      </w:rPr>
      <w:t>ADJUDICACIONES</w:t>
    </w:r>
  </w:p>
  <w:p w:rsidR="006C7154" w:rsidRPr="005F07A8" w:rsidRDefault="00A50AE6" w:rsidP="0045373F">
    <w:pPr>
      <w:rPr>
        <w:sz w:val="17"/>
      </w:rPr>
    </w:pPr>
    <w:r>
      <w:rPr>
        <w:sz w:val="17"/>
      </w:rPr>
      <w:t xml:space="preserve">             2014</w:t>
    </w:r>
    <w:r w:rsidRPr="005F07A8">
      <w:rPr>
        <w:sz w:val="17"/>
      </w:rPr>
      <w:t>- 20</w:t>
    </w:r>
    <w:r>
      <w:rPr>
        <w:sz w:val="17"/>
      </w:rPr>
      <w:t>18</w:t>
    </w:r>
  </w:p>
  <w:p w:rsidR="006C7154" w:rsidRDefault="001B5423" w:rsidP="0045373F">
    <w:pPr>
      <w:pStyle w:val="Encabezado"/>
      <w:tabs>
        <w:tab w:val="clear" w:pos="4419"/>
        <w:tab w:val="clear" w:pos="8838"/>
        <w:tab w:val="left" w:pos="18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pt;height:11.6pt" o:bullet="t">
        <v:imagedata r:id="rId1" o:title="msoC372"/>
      </v:shape>
    </w:pict>
  </w:numPicBullet>
  <w:abstractNum w:abstractNumId="0" w15:restartNumberingAfterBreak="0">
    <w:nsid w:val="36510090"/>
    <w:multiLevelType w:val="hybridMultilevel"/>
    <w:tmpl w:val="694AB5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E7877"/>
    <w:multiLevelType w:val="hybridMultilevel"/>
    <w:tmpl w:val="C8C4C6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C730C"/>
    <w:multiLevelType w:val="multilevel"/>
    <w:tmpl w:val="A4827BE4"/>
    <w:name w:val="WW8Num18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A3000D"/>
    <w:multiLevelType w:val="hybridMultilevel"/>
    <w:tmpl w:val="A17200E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E6"/>
    <w:rsid w:val="00011C7E"/>
    <w:rsid w:val="000978C4"/>
    <w:rsid w:val="000D0778"/>
    <w:rsid w:val="001B5423"/>
    <w:rsid w:val="001D324A"/>
    <w:rsid w:val="001D49DC"/>
    <w:rsid w:val="001E3DF4"/>
    <w:rsid w:val="002328C5"/>
    <w:rsid w:val="002B2773"/>
    <w:rsid w:val="0036262B"/>
    <w:rsid w:val="00397B54"/>
    <w:rsid w:val="00411530"/>
    <w:rsid w:val="00504A4E"/>
    <w:rsid w:val="00556F91"/>
    <w:rsid w:val="006439F4"/>
    <w:rsid w:val="006735D9"/>
    <w:rsid w:val="006902FB"/>
    <w:rsid w:val="00850F6D"/>
    <w:rsid w:val="008D05E3"/>
    <w:rsid w:val="009871E8"/>
    <w:rsid w:val="009B6F92"/>
    <w:rsid w:val="009C3B01"/>
    <w:rsid w:val="00A3729D"/>
    <w:rsid w:val="00A50AE6"/>
    <w:rsid w:val="00B16A24"/>
    <w:rsid w:val="00B31F9E"/>
    <w:rsid w:val="00B667AB"/>
    <w:rsid w:val="00BE32FA"/>
    <w:rsid w:val="00EF392A"/>
    <w:rsid w:val="00FD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2D172F"/>
  <w15:chartTrackingRefBased/>
  <w15:docId w15:val="{0A008E17-EBA5-4F86-94C5-5B1EC202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50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A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AE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A50AE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A50AE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A50A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277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77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2535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</dc:creator>
  <cp:keywords/>
  <dc:description/>
  <cp:lastModifiedBy>RECURSOS MATERIALES</cp:lastModifiedBy>
  <cp:revision>19</cp:revision>
  <cp:lastPrinted>2017-05-15T16:18:00Z</cp:lastPrinted>
  <dcterms:created xsi:type="dcterms:W3CDTF">2017-01-19T19:00:00Z</dcterms:created>
  <dcterms:modified xsi:type="dcterms:W3CDTF">2017-05-15T16:18:00Z</dcterms:modified>
</cp:coreProperties>
</file>